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36D" w:rsidRDefault="0031236D">
      <w:pPr>
        <w:pStyle w:val="Standard"/>
        <w:rPr>
          <w:rFonts w:ascii="Cambria" w:hAnsi="Cambria"/>
        </w:rPr>
      </w:pPr>
    </w:p>
    <w:tbl>
      <w:tblPr>
        <w:tblStyle w:val="Grigliatabella"/>
        <w:tblpPr w:leftFromText="141" w:rightFromText="141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64"/>
      </w:tblGrid>
      <w:tr w:rsidR="00CC1E7E" w:rsidRPr="0078340C" w:rsidTr="00987418">
        <w:tc>
          <w:tcPr>
            <w:tcW w:w="10064" w:type="dxa"/>
          </w:tcPr>
          <w:p w:rsidR="00CC1E7E" w:rsidRPr="0078340C" w:rsidRDefault="00CC1E7E" w:rsidP="00987418">
            <w:pPr>
              <w:ind w:left="4568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8340C">
              <w:rPr>
                <w:rFonts w:ascii="Calibri" w:hAnsi="Calibri" w:cs="Calibri"/>
                <w:b/>
                <w:bCs/>
                <w:sz w:val="24"/>
                <w:szCs w:val="24"/>
              </w:rPr>
              <w:t>Regione Siciliana</w:t>
            </w:r>
          </w:p>
        </w:tc>
      </w:tr>
      <w:tr w:rsidR="00CC1E7E" w:rsidRPr="0078340C" w:rsidTr="00987418">
        <w:tc>
          <w:tcPr>
            <w:tcW w:w="10064" w:type="dxa"/>
          </w:tcPr>
          <w:p w:rsidR="006173BF" w:rsidRDefault="00CC1E7E" w:rsidP="00987418">
            <w:pPr>
              <w:ind w:left="4568" w:right="-4677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8340C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Dipartimento dell’Istruzione, </w:t>
            </w:r>
          </w:p>
          <w:p w:rsidR="00CC1E7E" w:rsidRPr="0078340C" w:rsidRDefault="00CC1E7E" w:rsidP="00987418">
            <w:pPr>
              <w:ind w:left="4568" w:right="-4677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8340C">
              <w:rPr>
                <w:rFonts w:ascii="Calibri" w:hAnsi="Calibri" w:cs="Calibri"/>
                <w:b/>
                <w:bCs/>
                <w:sz w:val="24"/>
                <w:szCs w:val="24"/>
              </w:rPr>
              <w:t>dell’Università e del Diritto allo studio</w:t>
            </w:r>
          </w:p>
        </w:tc>
      </w:tr>
      <w:tr w:rsidR="00CC1E7E" w:rsidRPr="0078340C" w:rsidTr="00987418">
        <w:tc>
          <w:tcPr>
            <w:tcW w:w="10064" w:type="dxa"/>
          </w:tcPr>
          <w:p w:rsidR="00CC1E7E" w:rsidRPr="0078340C" w:rsidRDefault="00CC1E7E" w:rsidP="00987418">
            <w:pPr>
              <w:ind w:left="4568" w:right="-4677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8340C">
              <w:rPr>
                <w:rFonts w:ascii="Calibri" w:hAnsi="Calibri" w:cs="Calibri"/>
                <w:b/>
                <w:bCs/>
                <w:sz w:val="24"/>
                <w:szCs w:val="24"/>
              </w:rPr>
              <w:t>Viale Regione Siciliana, 33 – 90145 – Palermo (PA)</w:t>
            </w:r>
          </w:p>
        </w:tc>
      </w:tr>
    </w:tbl>
    <w:p w:rsidR="00CC1E7E" w:rsidRDefault="00987418" w:rsidP="00CC1E7E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Allegato n. 1 al </w:t>
      </w:r>
      <w:proofErr w:type="spellStart"/>
      <w:r>
        <w:rPr>
          <w:b/>
          <w:bCs/>
          <w:sz w:val="24"/>
          <w:szCs w:val="24"/>
        </w:rPr>
        <w:t>prot</w:t>
      </w:r>
      <w:proofErr w:type="spellEnd"/>
      <w:r>
        <w:rPr>
          <w:b/>
          <w:bCs/>
          <w:sz w:val="24"/>
          <w:szCs w:val="24"/>
        </w:rPr>
        <w:t>. n. 25067 del 26/07/2024</w:t>
      </w:r>
      <w:r>
        <w:rPr>
          <w:b/>
          <w:bCs/>
          <w:sz w:val="24"/>
          <w:szCs w:val="24"/>
        </w:rPr>
        <w:br w:type="textWrapping" w:clear="all"/>
      </w:r>
    </w:p>
    <w:p w:rsidR="00F80C47" w:rsidRPr="0078340C" w:rsidRDefault="00F80C47" w:rsidP="00CC1E7E">
      <w:pPr>
        <w:spacing w:after="0" w:line="240" w:lineRule="auto"/>
        <w:rPr>
          <w:b/>
          <w:bCs/>
          <w:sz w:val="24"/>
          <w:szCs w:val="24"/>
        </w:rPr>
      </w:pPr>
    </w:p>
    <w:p w:rsidR="005721FA" w:rsidRDefault="00CC1E7E" w:rsidP="00757FD0">
      <w:pPr>
        <w:jc w:val="both"/>
        <w:rPr>
          <w:b/>
          <w:sz w:val="28"/>
          <w:szCs w:val="28"/>
        </w:rPr>
      </w:pPr>
      <w:r w:rsidRPr="005760C5">
        <w:rPr>
          <w:b/>
          <w:sz w:val="28"/>
          <w:szCs w:val="28"/>
        </w:rPr>
        <w:t xml:space="preserve">Oggetto: </w:t>
      </w:r>
      <w:r w:rsidR="00757FD0" w:rsidRPr="00757FD0">
        <w:rPr>
          <w:b/>
          <w:sz w:val="28"/>
          <w:szCs w:val="28"/>
        </w:rPr>
        <w:t>AVVISO PUBBLICO PER LA REALIZZAZIONE DI</w:t>
      </w:r>
      <w:r w:rsidR="00757FD0">
        <w:rPr>
          <w:b/>
          <w:sz w:val="28"/>
          <w:szCs w:val="28"/>
        </w:rPr>
        <w:t xml:space="preserve"> </w:t>
      </w:r>
      <w:r w:rsidR="00757FD0" w:rsidRPr="00757FD0">
        <w:rPr>
          <w:b/>
          <w:sz w:val="28"/>
          <w:szCs w:val="28"/>
        </w:rPr>
        <w:t>PERCORSI DI ISTRUZIONE E FORMAZIONE</w:t>
      </w:r>
      <w:r w:rsidR="00757FD0">
        <w:rPr>
          <w:b/>
          <w:sz w:val="28"/>
          <w:szCs w:val="28"/>
        </w:rPr>
        <w:t xml:space="preserve"> </w:t>
      </w:r>
      <w:r w:rsidR="00757FD0" w:rsidRPr="00757FD0">
        <w:rPr>
          <w:b/>
          <w:sz w:val="28"/>
          <w:szCs w:val="28"/>
        </w:rPr>
        <w:t>PROFESSIONALE (</w:t>
      </w:r>
      <w:proofErr w:type="spellStart"/>
      <w:r w:rsidR="00757FD0" w:rsidRPr="00757FD0">
        <w:rPr>
          <w:b/>
          <w:sz w:val="28"/>
          <w:szCs w:val="28"/>
        </w:rPr>
        <w:t>IeFP</w:t>
      </w:r>
      <w:proofErr w:type="spellEnd"/>
      <w:r w:rsidR="00757FD0" w:rsidRPr="00757FD0">
        <w:rPr>
          <w:b/>
          <w:sz w:val="28"/>
          <w:szCs w:val="28"/>
        </w:rPr>
        <w:t>)</w:t>
      </w:r>
      <w:r w:rsidR="00F80C47">
        <w:rPr>
          <w:b/>
          <w:sz w:val="28"/>
          <w:szCs w:val="28"/>
        </w:rPr>
        <w:t xml:space="preserve"> </w:t>
      </w:r>
      <w:r w:rsidR="00757FD0" w:rsidRPr="00757FD0">
        <w:rPr>
          <w:b/>
          <w:sz w:val="28"/>
          <w:szCs w:val="28"/>
        </w:rPr>
        <w:t xml:space="preserve">CICLO FORMATIVO 2023 </w:t>
      </w:r>
      <w:r w:rsidR="00757FD0">
        <w:rPr>
          <w:b/>
          <w:sz w:val="28"/>
          <w:szCs w:val="28"/>
        </w:rPr>
        <w:t>–</w:t>
      </w:r>
      <w:r w:rsidR="00757FD0" w:rsidRPr="00757FD0">
        <w:rPr>
          <w:b/>
          <w:sz w:val="28"/>
          <w:szCs w:val="28"/>
        </w:rPr>
        <w:t xml:space="preserve"> 2026</w:t>
      </w:r>
      <w:r w:rsidR="00757FD0">
        <w:rPr>
          <w:b/>
          <w:sz w:val="28"/>
          <w:szCs w:val="28"/>
        </w:rPr>
        <w:t xml:space="preserve"> - </w:t>
      </w:r>
      <w:r w:rsidR="00757FD0" w:rsidRPr="00757FD0">
        <w:rPr>
          <w:b/>
          <w:sz w:val="28"/>
          <w:szCs w:val="28"/>
        </w:rPr>
        <w:t>PIANO NAZIONALE DI RIPRESA E RESILIENZA (PNRR)</w:t>
      </w:r>
      <w:r w:rsidR="00757FD0">
        <w:rPr>
          <w:b/>
          <w:sz w:val="28"/>
          <w:szCs w:val="28"/>
        </w:rPr>
        <w:t xml:space="preserve"> - </w:t>
      </w:r>
      <w:r w:rsidR="00757FD0" w:rsidRPr="00757FD0">
        <w:rPr>
          <w:b/>
          <w:sz w:val="28"/>
          <w:szCs w:val="28"/>
        </w:rPr>
        <w:t>MISSIONE 5 - COMPONENTE 1</w:t>
      </w:r>
      <w:r w:rsidR="00757FD0">
        <w:rPr>
          <w:b/>
          <w:sz w:val="28"/>
          <w:szCs w:val="28"/>
        </w:rPr>
        <w:t xml:space="preserve"> </w:t>
      </w:r>
      <w:r w:rsidR="00757FD0" w:rsidRPr="00757FD0">
        <w:rPr>
          <w:b/>
          <w:sz w:val="28"/>
          <w:szCs w:val="28"/>
        </w:rPr>
        <w:t>INVESTIMENTO 1.4 “SISTEMA DUALE”</w:t>
      </w:r>
      <w:r w:rsidR="00DD5D74" w:rsidRPr="005760C5">
        <w:rPr>
          <w:b/>
          <w:sz w:val="28"/>
          <w:szCs w:val="28"/>
        </w:rPr>
        <w:t>.</w:t>
      </w:r>
    </w:p>
    <w:p w:rsidR="00692D0D" w:rsidRDefault="00692D0D" w:rsidP="005721FA">
      <w:pPr>
        <w:jc w:val="both"/>
        <w:rPr>
          <w:b/>
          <w:sz w:val="28"/>
          <w:szCs w:val="28"/>
        </w:rPr>
      </w:pPr>
    </w:p>
    <w:p w:rsidR="00AD03B1" w:rsidRPr="00BB521E" w:rsidRDefault="005721FA" w:rsidP="00BB521E">
      <w:pPr>
        <w:pStyle w:val="Standard"/>
        <w:numPr>
          <w:ilvl w:val="0"/>
          <w:numId w:val="4"/>
        </w:numPr>
        <w:autoSpaceDE w:val="0"/>
        <w:spacing w:after="0" w:line="360" w:lineRule="auto"/>
        <w:rPr>
          <w:rFonts w:asciiTheme="minorHAnsi" w:eastAsia="ArialMT" w:hAnsiTheme="minorHAnsi" w:cstheme="minorHAnsi"/>
          <w:color w:val="333333"/>
          <w:sz w:val="24"/>
          <w:szCs w:val="24"/>
        </w:rPr>
      </w:pPr>
      <w:r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 xml:space="preserve">Anno di corso: </w:t>
      </w:r>
      <w:bookmarkStart w:id="0" w:name="_Hlk145517763"/>
      <w:r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 xml:space="preserve">Seconda annualità – </w:t>
      </w:r>
      <w:proofErr w:type="spellStart"/>
      <w:r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>a.f.</w:t>
      </w:r>
      <w:proofErr w:type="spellEnd"/>
      <w:r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 xml:space="preserve"> 2024/2025</w:t>
      </w:r>
      <w:bookmarkEnd w:id="0"/>
    </w:p>
    <w:p w:rsidR="00AD03B1" w:rsidRPr="00BB521E" w:rsidRDefault="005721FA" w:rsidP="00BB521E">
      <w:pPr>
        <w:pStyle w:val="Standard"/>
        <w:numPr>
          <w:ilvl w:val="0"/>
          <w:numId w:val="4"/>
        </w:numPr>
        <w:autoSpaceDE w:val="0"/>
        <w:spacing w:after="0" w:line="360" w:lineRule="auto"/>
        <w:rPr>
          <w:rFonts w:asciiTheme="minorHAnsi" w:eastAsia="ArialMT" w:hAnsiTheme="minorHAnsi" w:cstheme="minorHAnsi"/>
          <w:color w:val="333333"/>
          <w:sz w:val="24"/>
          <w:szCs w:val="24"/>
        </w:rPr>
      </w:pPr>
      <w:r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 xml:space="preserve">Corso in modalità duale </w:t>
      </w:r>
      <w:r w:rsidRPr="00BB521E">
        <w:rPr>
          <w:rFonts w:asciiTheme="minorHAnsi" w:eastAsia="Arial-BoldMT" w:hAnsiTheme="minorHAnsi" w:cstheme="minorHAnsi"/>
          <w:b/>
          <w:bCs/>
          <w:color w:val="333333"/>
          <w:sz w:val="24"/>
          <w:szCs w:val="24"/>
        </w:rPr>
        <w:t xml:space="preserve">- </w:t>
      </w:r>
      <w:r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 xml:space="preserve">Classe Articolata </w:t>
      </w:r>
      <w:r w:rsidRPr="00BB521E">
        <w:rPr>
          <w:rFonts w:asciiTheme="minorHAnsi" w:eastAsia="ArialMT" w:hAnsiTheme="minorHAnsi" w:cstheme="minorHAnsi"/>
          <w:b/>
          <w:bCs/>
          <w:color w:val="333333"/>
          <w:sz w:val="24"/>
          <w:szCs w:val="24"/>
        </w:rPr>
        <w:t>SI/NO</w:t>
      </w:r>
    </w:p>
    <w:p w:rsidR="00AD03B1" w:rsidRPr="00BB521E" w:rsidRDefault="008E2B20" w:rsidP="00BB521E">
      <w:pPr>
        <w:pStyle w:val="Paragrafoelenco"/>
        <w:numPr>
          <w:ilvl w:val="0"/>
          <w:numId w:val="4"/>
        </w:numPr>
        <w:spacing w:line="360" w:lineRule="auto"/>
        <w:rPr>
          <w:rFonts w:asciiTheme="minorHAnsi" w:eastAsia="Arial-BoldMT" w:hAnsiTheme="minorHAnsi" w:cstheme="minorHAnsi"/>
          <w:b/>
          <w:color w:val="333333"/>
          <w:sz w:val="24"/>
          <w:szCs w:val="24"/>
        </w:rPr>
      </w:pPr>
      <w:r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>Figura professionale/</w:t>
      </w:r>
      <w:r w:rsidR="0066294E"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>Qualific</w:t>
      </w:r>
      <w:r w:rsidR="00177A7B"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>a professionale</w:t>
      </w:r>
      <w:r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 xml:space="preserve"> a cui si riferisce il percorso </w:t>
      </w:r>
      <w:proofErr w:type="spellStart"/>
      <w:r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>IeFP</w:t>
      </w:r>
      <w:proofErr w:type="spellEnd"/>
      <w:r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 xml:space="preserve"> </w:t>
      </w:r>
      <w:r w:rsidR="001742F6" w:rsidRPr="00BB521E">
        <w:rPr>
          <w:rFonts w:asciiTheme="minorHAnsi" w:eastAsia="Arial-BoldMT" w:hAnsiTheme="minorHAnsi" w:cstheme="minorHAnsi"/>
          <w:b/>
          <w:color w:val="333333"/>
          <w:sz w:val="24"/>
          <w:szCs w:val="24"/>
        </w:rPr>
        <w:t>________________</w:t>
      </w:r>
    </w:p>
    <w:p w:rsidR="00AD03B1" w:rsidRPr="00BB521E" w:rsidRDefault="008E2B20" w:rsidP="00BB521E">
      <w:pPr>
        <w:pStyle w:val="Paragrafoelenco"/>
        <w:numPr>
          <w:ilvl w:val="0"/>
          <w:numId w:val="4"/>
        </w:numPr>
        <w:spacing w:line="360" w:lineRule="auto"/>
        <w:rPr>
          <w:rFonts w:asciiTheme="minorHAnsi" w:eastAsia="Arial-BoldMT" w:hAnsiTheme="minorHAnsi" w:cstheme="minorHAnsi"/>
          <w:b/>
          <w:color w:val="333333"/>
          <w:sz w:val="24"/>
          <w:szCs w:val="24"/>
        </w:rPr>
      </w:pPr>
      <w:r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 xml:space="preserve">Data prevista di avvio </w:t>
      </w:r>
      <w:r w:rsidR="001742F6" w:rsidRPr="00BB521E">
        <w:rPr>
          <w:rFonts w:asciiTheme="minorHAnsi" w:eastAsia="Arial-BoldMT" w:hAnsiTheme="minorHAnsi" w:cstheme="minorHAnsi"/>
          <w:b/>
          <w:color w:val="333333"/>
          <w:sz w:val="24"/>
          <w:szCs w:val="24"/>
        </w:rPr>
        <w:t>______________</w:t>
      </w:r>
      <w:r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 xml:space="preserve">, Data prevista conclusione </w:t>
      </w:r>
      <w:r w:rsidR="001742F6" w:rsidRPr="00BB521E">
        <w:rPr>
          <w:rFonts w:asciiTheme="minorHAnsi" w:eastAsia="Arial-BoldMT" w:hAnsiTheme="minorHAnsi" w:cstheme="minorHAnsi"/>
          <w:b/>
          <w:color w:val="333333"/>
          <w:sz w:val="24"/>
          <w:szCs w:val="24"/>
        </w:rPr>
        <w:t>________________</w:t>
      </w:r>
    </w:p>
    <w:p w:rsidR="00AD03B1" w:rsidRPr="00BB521E" w:rsidRDefault="008E2B20" w:rsidP="00BB521E">
      <w:pPr>
        <w:pStyle w:val="Paragrafoelenco"/>
        <w:numPr>
          <w:ilvl w:val="0"/>
          <w:numId w:val="4"/>
        </w:numPr>
        <w:spacing w:line="360" w:lineRule="auto"/>
        <w:rPr>
          <w:rFonts w:asciiTheme="minorHAnsi" w:eastAsia="Arial-BoldMT" w:hAnsiTheme="minorHAnsi" w:cstheme="minorHAnsi"/>
          <w:b/>
          <w:color w:val="333333"/>
          <w:sz w:val="24"/>
          <w:szCs w:val="24"/>
        </w:rPr>
      </w:pPr>
      <w:r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 xml:space="preserve">Sede dell'intervento formativo </w:t>
      </w:r>
      <w:proofErr w:type="spellStart"/>
      <w:r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>IeFP</w:t>
      </w:r>
      <w:proofErr w:type="spellEnd"/>
      <w:r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 xml:space="preserve"> nel territorio della Regione Sicilia</w:t>
      </w:r>
    </w:p>
    <w:p w:rsidR="0031236D" w:rsidRPr="00BB521E" w:rsidRDefault="008E2B20" w:rsidP="00BB521E">
      <w:pPr>
        <w:pStyle w:val="Standard"/>
        <w:numPr>
          <w:ilvl w:val="0"/>
          <w:numId w:val="4"/>
        </w:numPr>
        <w:autoSpaceDE w:val="0"/>
        <w:spacing w:after="0" w:line="360" w:lineRule="auto"/>
        <w:rPr>
          <w:rFonts w:asciiTheme="minorHAnsi" w:eastAsia="ArialMT" w:hAnsiTheme="minorHAnsi" w:cstheme="minorHAnsi"/>
          <w:color w:val="333333"/>
          <w:sz w:val="24"/>
          <w:szCs w:val="24"/>
        </w:rPr>
      </w:pPr>
      <w:r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 xml:space="preserve">Comune: </w:t>
      </w:r>
      <w:r w:rsidR="001742F6" w:rsidRPr="00BB521E">
        <w:rPr>
          <w:rFonts w:asciiTheme="minorHAnsi" w:eastAsia="Arial-BoldMT" w:hAnsiTheme="minorHAnsi" w:cstheme="minorHAnsi"/>
          <w:b/>
          <w:color w:val="333333"/>
          <w:sz w:val="24"/>
          <w:szCs w:val="24"/>
        </w:rPr>
        <w:t>_______________</w:t>
      </w:r>
      <w:r w:rsidRPr="00BB521E">
        <w:rPr>
          <w:rFonts w:asciiTheme="minorHAnsi" w:eastAsia="Arial-BoldMT" w:hAnsiTheme="minorHAnsi" w:cstheme="minorHAnsi"/>
          <w:b/>
          <w:bCs/>
          <w:color w:val="333333"/>
          <w:sz w:val="24"/>
          <w:szCs w:val="24"/>
        </w:rPr>
        <w:t xml:space="preserve"> </w:t>
      </w:r>
      <w:proofErr w:type="spellStart"/>
      <w:r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>Prov</w:t>
      </w:r>
      <w:proofErr w:type="spellEnd"/>
      <w:r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 xml:space="preserve">: </w:t>
      </w:r>
      <w:r w:rsidR="001742F6" w:rsidRPr="00BB521E">
        <w:rPr>
          <w:rFonts w:asciiTheme="minorHAnsi" w:eastAsia="Arial-BoldMT" w:hAnsiTheme="minorHAnsi" w:cstheme="minorHAnsi"/>
          <w:b/>
          <w:color w:val="333333"/>
          <w:sz w:val="24"/>
          <w:szCs w:val="24"/>
        </w:rPr>
        <w:t>_______________</w:t>
      </w:r>
      <w:r w:rsidRPr="00BB521E">
        <w:rPr>
          <w:rFonts w:asciiTheme="minorHAnsi" w:eastAsia="Arial-BoldMT" w:hAnsiTheme="minorHAnsi" w:cstheme="minorHAnsi"/>
          <w:b/>
          <w:bCs/>
          <w:color w:val="333333"/>
          <w:sz w:val="24"/>
          <w:szCs w:val="24"/>
        </w:rPr>
        <w:t xml:space="preserve"> </w:t>
      </w:r>
      <w:r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 xml:space="preserve">CAP: </w:t>
      </w:r>
      <w:r w:rsidR="001742F6" w:rsidRPr="00BB521E">
        <w:rPr>
          <w:rFonts w:asciiTheme="minorHAnsi" w:eastAsia="Arial-BoldMT" w:hAnsiTheme="minorHAnsi" w:cstheme="minorHAnsi"/>
          <w:b/>
          <w:color w:val="333333"/>
          <w:sz w:val="24"/>
          <w:szCs w:val="24"/>
        </w:rPr>
        <w:t>______________</w:t>
      </w:r>
      <w:r w:rsidRPr="00BB521E">
        <w:rPr>
          <w:rFonts w:asciiTheme="minorHAnsi" w:eastAsia="Arial-BoldMT" w:hAnsiTheme="minorHAnsi" w:cstheme="minorHAnsi"/>
          <w:b/>
          <w:bCs/>
          <w:color w:val="333333"/>
          <w:sz w:val="24"/>
          <w:szCs w:val="24"/>
        </w:rPr>
        <w:t xml:space="preserve"> </w:t>
      </w:r>
      <w:r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 xml:space="preserve">Indirizzo sede: </w:t>
      </w:r>
      <w:r w:rsidR="001742F6" w:rsidRPr="00BB521E">
        <w:rPr>
          <w:rFonts w:asciiTheme="minorHAnsi" w:eastAsia="Arial-BoldMT" w:hAnsiTheme="minorHAnsi" w:cstheme="minorHAnsi"/>
          <w:b/>
          <w:color w:val="333333"/>
          <w:sz w:val="24"/>
          <w:szCs w:val="24"/>
        </w:rPr>
        <w:t>______________</w:t>
      </w:r>
      <w:r w:rsidRPr="00BB521E">
        <w:rPr>
          <w:rFonts w:asciiTheme="minorHAnsi" w:eastAsia="Arial-BoldMT" w:hAnsiTheme="minorHAnsi" w:cstheme="minorHAnsi"/>
          <w:bCs/>
          <w:color w:val="333333"/>
          <w:sz w:val="24"/>
          <w:szCs w:val="24"/>
        </w:rPr>
        <w:t xml:space="preserve"> </w:t>
      </w:r>
      <w:r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>Comune</w:t>
      </w:r>
      <w:r w:rsidRPr="00BB521E">
        <w:rPr>
          <w:rFonts w:asciiTheme="minorHAnsi" w:hAnsiTheme="minorHAnsi" w:cstheme="minorHAnsi"/>
          <w:sz w:val="24"/>
          <w:szCs w:val="24"/>
        </w:rPr>
        <w:t xml:space="preserve"> </w:t>
      </w:r>
      <w:r w:rsidRPr="00BB521E">
        <w:rPr>
          <w:rFonts w:asciiTheme="minorHAnsi" w:eastAsia="ArialMT" w:hAnsiTheme="minorHAnsi" w:cstheme="minorHAnsi"/>
          <w:color w:val="333333"/>
          <w:sz w:val="24"/>
          <w:szCs w:val="24"/>
        </w:rPr>
        <w:t xml:space="preserve">Totalmente Montano-Isole minori-Aree interne SNAI: </w:t>
      </w:r>
      <w:r w:rsidRPr="00BB521E">
        <w:rPr>
          <w:rFonts w:asciiTheme="minorHAnsi" w:eastAsia="ArialMT" w:hAnsiTheme="minorHAnsi" w:cstheme="minorHAnsi"/>
          <w:b/>
          <w:bCs/>
          <w:color w:val="333333"/>
          <w:sz w:val="24"/>
          <w:szCs w:val="24"/>
        </w:rPr>
        <w:t>SI/</w:t>
      </w:r>
      <w:r w:rsidRPr="00BB521E">
        <w:rPr>
          <w:rFonts w:asciiTheme="minorHAnsi" w:eastAsia="Arial-BoldMT" w:hAnsiTheme="minorHAnsi" w:cstheme="minorHAnsi"/>
          <w:b/>
          <w:bCs/>
          <w:color w:val="333333"/>
          <w:sz w:val="24"/>
          <w:szCs w:val="24"/>
        </w:rPr>
        <w:t>NO</w:t>
      </w:r>
    </w:p>
    <w:p w:rsidR="00BB521E" w:rsidRPr="00BB521E" w:rsidRDefault="00BB521E" w:rsidP="00BB521E">
      <w:pPr>
        <w:pStyle w:val="Standard"/>
        <w:numPr>
          <w:ilvl w:val="0"/>
          <w:numId w:val="4"/>
        </w:numPr>
        <w:autoSpaceDE w:val="0"/>
        <w:spacing w:after="0" w:line="360" w:lineRule="auto"/>
        <w:rPr>
          <w:rFonts w:asciiTheme="minorHAnsi" w:eastAsia="ArialMT" w:hAnsiTheme="minorHAnsi" w:cstheme="minorHAnsi"/>
          <w:color w:val="333333"/>
          <w:sz w:val="24"/>
          <w:szCs w:val="24"/>
        </w:rPr>
      </w:pPr>
      <w:r>
        <w:rPr>
          <w:rFonts w:asciiTheme="minorHAnsi" w:eastAsia="Arial-BoldMT" w:hAnsiTheme="minorHAnsi" w:cstheme="minorHAnsi"/>
          <w:b/>
          <w:bCs/>
          <w:color w:val="333333"/>
          <w:sz w:val="24"/>
          <w:szCs w:val="24"/>
        </w:rPr>
        <w:t xml:space="preserve">Nel caso di articolazione </w:t>
      </w:r>
      <w:r w:rsidR="006A06A8">
        <w:rPr>
          <w:rFonts w:asciiTheme="minorHAnsi" w:eastAsia="Arial-BoldMT" w:hAnsiTheme="minorHAnsi" w:cstheme="minorHAnsi"/>
          <w:b/>
          <w:bCs/>
          <w:color w:val="333333"/>
          <w:sz w:val="24"/>
          <w:szCs w:val="24"/>
        </w:rPr>
        <w:t>di n. 2 classi di I anno indicare:</w:t>
      </w:r>
      <w:r w:rsidR="00270371">
        <w:rPr>
          <w:rFonts w:asciiTheme="minorHAnsi" w:eastAsia="Arial-BoldMT" w:hAnsiTheme="minorHAnsi" w:cstheme="minorHAnsi"/>
          <w:b/>
          <w:bCs/>
          <w:color w:val="333333"/>
          <w:sz w:val="24"/>
          <w:szCs w:val="24"/>
        </w:rPr>
        <w:t xml:space="preserve"> ID del percorso che si intende mantenere ________</w:t>
      </w:r>
      <w:r w:rsidR="00F81102">
        <w:rPr>
          <w:rFonts w:asciiTheme="minorHAnsi" w:eastAsia="Arial-BoldMT" w:hAnsiTheme="minorHAnsi" w:cstheme="minorHAnsi"/>
          <w:b/>
          <w:bCs/>
          <w:color w:val="333333"/>
          <w:sz w:val="24"/>
          <w:szCs w:val="24"/>
        </w:rPr>
        <w:t xml:space="preserve"> a cui si riferisce la presente istanza e ID da articolare ________</w:t>
      </w:r>
      <w:r w:rsidR="00692D0D">
        <w:rPr>
          <w:rFonts w:asciiTheme="minorHAnsi" w:eastAsia="Arial-BoldMT" w:hAnsiTheme="minorHAnsi" w:cstheme="minorHAnsi"/>
          <w:b/>
          <w:bCs/>
          <w:color w:val="333333"/>
          <w:sz w:val="24"/>
          <w:szCs w:val="24"/>
        </w:rPr>
        <w:t>.</w:t>
      </w:r>
    </w:p>
    <w:p w:rsidR="00922573" w:rsidRDefault="00922573" w:rsidP="00F63ED9">
      <w:pPr>
        <w:pStyle w:val="Standard"/>
        <w:autoSpaceDE w:val="0"/>
        <w:spacing w:after="0" w:line="276" w:lineRule="auto"/>
        <w:rPr>
          <w:rFonts w:eastAsia="ArialMT"/>
          <w:color w:val="333333"/>
          <w:sz w:val="24"/>
          <w:szCs w:val="24"/>
        </w:rPr>
      </w:pPr>
    </w:p>
    <w:p w:rsidR="0031236D" w:rsidRPr="0078340C" w:rsidRDefault="008E2B20" w:rsidP="00A864F2">
      <w:pPr>
        <w:pStyle w:val="Standard"/>
        <w:autoSpaceDE w:val="0"/>
        <w:spacing w:after="0" w:line="276" w:lineRule="auto"/>
        <w:rPr>
          <w:rFonts w:eastAsia="ArialMT"/>
          <w:b/>
          <w:bCs/>
          <w:color w:val="333333"/>
          <w:sz w:val="24"/>
          <w:szCs w:val="24"/>
        </w:rPr>
      </w:pPr>
      <w:r w:rsidRPr="0078340C">
        <w:rPr>
          <w:rFonts w:eastAsia="ArialMT"/>
          <w:b/>
          <w:bCs/>
          <w:color w:val="333333"/>
          <w:sz w:val="24"/>
          <w:szCs w:val="24"/>
        </w:rPr>
        <w:lastRenderedPageBreak/>
        <w:t xml:space="preserve"> Elenco allievi</w:t>
      </w:r>
    </w:p>
    <w:tbl>
      <w:tblPr>
        <w:tblW w:w="1442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48"/>
        <w:gridCol w:w="1036"/>
        <w:gridCol w:w="1036"/>
        <w:gridCol w:w="1036"/>
        <w:gridCol w:w="835"/>
        <w:gridCol w:w="850"/>
        <w:gridCol w:w="1134"/>
        <w:gridCol w:w="1276"/>
        <w:gridCol w:w="1395"/>
        <w:gridCol w:w="1166"/>
        <w:gridCol w:w="1425"/>
        <w:gridCol w:w="1166"/>
        <w:gridCol w:w="1426"/>
      </w:tblGrid>
      <w:tr w:rsidR="003C7CFE" w:rsidRPr="00B26828" w:rsidTr="003C7CFE">
        <w:trPr>
          <w:trHeight w:val="61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12D9" w:rsidRPr="00B26828" w:rsidRDefault="002A12D9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N.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</w:tcPr>
          <w:p w:rsidR="002A12D9" w:rsidRDefault="002A12D9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proofErr w:type="spellStart"/>
            <w:r>
              <w:rPr>
                <w:rFonts w:eastAsia="Arial-BoldMT"/>
                <w:b/>
                <w:color w:val="333333"/>
                <w:sz w:val="20"/>
                <w:szCs w:val="20"/>
              </w:rPr>
              <w:t>ID</w:t>
            </w:r>
            <w:r w:rsidR="008F38E2">
              <w:rPr>
                <w:rFonts w:eastAsia="Arial-BoldMT"/>
                <w:b/>
                <w:color w:val="333333"/>
                <w:sz w:val="20"/>
                <w:szCs w:val="20"/>
              </w:rPr>
              <w:t>*</w:t>
            </w:r>
            <w:proofErr w:type="spellEnd"/>
          </w:p>
          <w:p w:rsidR="002A12D9" w:rsidRDefault="008F38E2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>
              <w:rPr>
                <w:rFonts w:eastAsia="Arial-BoldMT"/>
                <w:b/>
                <w:color w:val="333333"/>
                <w:sz w:val="20"/>
                <w:szCs w:val="20"/>
              </w:rPr>
              <w:t xml:space="preserve">Corso </w:t>
            </w:r>
            <w:r w:rsidR="002A12D9">
              <w:rPr>
                <w:rFonts w:eastAsia="Arial-BoldMT"/>
                <w:b/>
                <w:color w:val="333333"/>
                <w:sz w:val="20"/>
                <w:szCs w:val="20"/>
              </w:rPr>
              <w:t>Seconda annualità</w:t>
            </w:r>
          </w:p>
          <w:p w:rsidR="002A12D9" w:rsidRDefault="002A12D9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</w:tcPr>
          <w:p w:rsidR="002A12D9" w:rsidRDefault="002A12D9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>
              <w:rPr>
                <w:rFonts w:eastAsia="Arial-BoldMT"/>
                <w:b/>
                <w:color w:val="333333"/>
                <w:sz w:val="20"/>
                <w:szCs w:val="20"/>
              </w:rPr>
              <w:t xml:space="preserve">ID di provenienza I annualità </w:t>
            </w:r>
          </w:p>
          <w:p w:rsidR="002A12D9" w:rsidRPr="00B26828" w:rsidRDefault="002A12D9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>
              <w:rPr>
                <w:rFonts w:eastAsia="Arial-BoldMT"/>
                <w:b/>
                <w:color w:val="333333"/>
                <w:sz w:val="20"/>
                <w:szCs w:val="20"/>
              </w:rPr>
              <w:t>2023-2024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12D9" w:rsidRPr="00B26828" w:rsidRDefault="002A12D9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Cognome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12D9" w:rsidRPr="00B26828" w:rsidRDefault="002A12D9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Nome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12D9" w:rsidRPr="00B26828" w:rsidRDefault="002A12D9" w:rsidP="00C466CF">
            <w:pPr>
              <w:pStyle w:val="Standard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Data di</w:t>
            </w:r>
          </w:p>
          <w:p w:rsidR="002A12D9" w:rsidRPr="00B26828" w:rsidRDefault="002A12D9" w:rsidP="00C466CF">
            <w:pPr>
              <w:pStyle w:val="Standard"/>
              <w:autoSpaceDE w:val="0"/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nascita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12D9" w:rsidRPr="00B26828" w:rsidRDefault="002A12D9" w:rsidP="00C466CF">
            <w:pPr>
              <w:pStyle w:val="Standard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Codice</w:t>
            </w:r>
          </w:p>
          <w:p w:rsidR="002A12D9" w:rsidRPr="00B26828" w:rsidRDefault="002A12D9" w:rsidP="00C466CF">
            <w:pPr>
              <w:pStyle w:val="Standard"/>
              <w:autoSpaceDE w:val="0"/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Fiscale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12D9" w:rsidRPr="00B26828" w:rsidRDefault="002A12D9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>
              <w:rPr>
                <w:rFonts w:eastAsia="Arial-BoldMT"/>
                <w:b/>
                <w:color w:val="333333"/>
                <w:sz w:val="20"/>
                <w:szCs w:val="20"/>
              </w:rPr>
              <w:t>Figura professionale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12D9" w:rsidRPr="00B26828" w:rsidRDefault="002A12D9" w:rsidP="00C466CF">
            <w:pPr>
              <w:pStyle w:val="Standard"/>
              <w:autoSpaceDE w:val="0"/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Arial-BoldMT"/>
                <w:b/>
                <w:color w:val="333333"/>
                <w:sz w:val="20"/>
                <w:szCs w:val="20"/>
              </w:rPr>
              <w:t xml:space="preserve">Annualità di provenienza 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12D9" w:rsidRPr="00B26828" w:rsidRDefault="002A12D9" w:rsidP="00C466CF">
            <w:pPr>
              <w:pStyle w:val="Standard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 xml:space="preserve">Ente / scuola </w:t>
            </w:r>
            <w:r>
              <w:rPr>
                <w:rFonts w:eastAsia="Arial-BoldMT"/>
                <w:b/>
                <w:color w:val="333333"/>
                <w:sz w:val="20"/>
                <w:szCs w:val="20"/>
              </w:rPr>
              <w:t>provenienza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12D9" w:rsidRPr="00B26828" w:rsidRDefault="002A12D9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Ente / scuola Subordine 1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12D9" w:rsidRPr="00B26828" w:rsidRDefault="002A12D9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Ente / scuola Subordine 2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2A12D9" w:rsidRDefault="002A12D9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>
              <w:rPr>
                <w:rFonts w:eastAsia="Arial-BoldMT"/>
                <w:b/>
                <w:color w:val="333333"/>
                <w:sz w:val="20"/>
                <w:szCs w:val="20"/>
              </w:rPr>
              <w:t>Apprendista</w:t>
            </w:r>
          </w:p>
          <w:p w:rsidR="002A12D9" w:rsidRPr="00B26828" w:rsidRDefault="002A12D9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>
              <w:rPr>
                <w:rFonts w:eastAsia="Arial-BoldMT"/>
                <w:b/>
                <w:color w:val="333333"/>
                <w:sz w:val="20"/>
                <w:szCs w:val="20"/>
              </w:rPr>
              <w:t>(Si/No)</w:t>
            </w:r>
          </w:p>
        </w:tc>
      </w:tr>
      <w:tr w:rsidR="003C7CFE" w:rsidRPr="00B26828" w:rsidTr="003C7CFE">
        <w:trPr>
          <w:trHeight w:val="363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12D9" w:rsidRPr="00B26828" w:rsidRDefault="002A12D9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A12D9" w:rsidRPr="00F24845" w:rsidRDefault="002A12D9" w:rsidP="00C466CF">
            <w:pPr>
              <w:pStyle w:val="TableContents"/>
              <w:spacing w:after="0" w:line="276" w:lineRule="auto"/>
              <w:jc w:val="center"/>
              <w:rPr>
                <w:rFonts w:eastAsia="ArialMT"/>
                <w:color w:val="333333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12D9" w:rsidRPr="00683DC5" w:rsidRDefault="002A12D9" w:rsidP="00C466CF">
            <w:pPr>
              <w:pStyle w:val="TableContents"/>
              <w:spacing w:after="0" w:line="276" w:lineRule="auto"/>
              <w:jc w:val="center"/>
              <w:rPr>
                <w:rFonts w:eastAsia="ArialMT"/>
                <w:color w:val="333333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12D9" w:rsidRPr="00B26828" w:rsidRDefault="002A12D9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12D9" w:rsidRPr="00B26828" w:rsidRDefault="002A12D9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12D9" w:rsidRPr="00B26828" w:rsidRDefault="002A12D9" w:rsidP="00C466CF">
            <w:pPr>
              <w:pStyle w:val="Standard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12D9" w:rsidRPr="00B26828" w:rsidRDefault="002A12D9" w:rsidP="00C466CF">
            <w:pPr>
              <w:pStyle w:val="Standard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12D9" w:rsidRDefault="002A12D9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12D9" w:rsidRPr="00012C06" w:rsidRDefault="002A12D9" w:rsidP="00C466CF">
            <w:pPr>
              <w:pStyle w:val="Standard"/>
              <w:autoSpaceDE w:val="0"/>
              <w:spacing w:after="0" w:line="276" w:lineRule="auto"/>
              <w:jc w:val="center"/>
              <w:rPr>
                <w:rFonts w:eastAsia="Arial-BoldMT"/>
                <w:bCs/>
                <w:color w:val="333333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12D9" w:rsidRPr="00B26828" w:rsidRDefault="002A12D9" w:rsidP="00C466CF">
            <w:pPr>
              <w:pStyle w:val="Standard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12D9" w:rsidRPr="00B26828" w:rsidRDefault="002A12D9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12D9" w:rsidRPr="00B26828" w:rsidRDefault="002A12D9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2A12D9" w:rsidRPr="00683DC5" w:rsidRDefault="002A12D9" w:rsidP="00C466CF">
            <w:pPr>
              <w:pStyle w:val="TableContents"/>
              <w:spacing w:after="0" w:line="276" w:lineRule="auto"/>
              <w:jc w:val="center"/>
              <w:rPr>
                <w:rFonts w:eastAsia="ArialMT"/>
                <w:color w:val="333333"/>
                <w:sz w:val="20"/>
                <w:szCs w:val="20"/>
              </w:rPr>
            </w:pPr>
          </w:p>
        </w:tc>
      </w:tr>
    </w:tbl>
    <w:p w:rsidR="0031236D" w:rsidRPr="00792B99" w:rsidRDefault="008F38E2" w:rsidP="00A864F2">
      <w:pPr>
        <w:pStyle w:val="Standard"/>
        <w:autoSpaceDE w:val="0"/>
        <w:spacing w:after="0" w:line="276" w:lineRule="auto"/>
        <w:rPr>
          <w:rFonts w:eastAsia="ArialMT"/>
          <w:color w:val="333333"/>
          <w:sz w:val="20"/>
          <w:szCs w:val="20"/>
        </w:rPr>
      </w:pPr>
      <w:r w:rsidRPr="00792B99">
        <w:rPr>
          <w:rFonts w:eastAsia="ArialMT"/>
          <w:color w:val="333333"/>
          <w:sz w:val="20"/>
          <w:szCs w:val="20"/>
        </w:rPr>
        <w:t>*L’ID II annualità 2024/2025 corrisponde all’ID di I annualità 2023/2024. In caso di articolazione, inserire l’ID scelto (tra i due articolati)</w:t>
      </w:r>
      <w:r w:rsidR="00792B99" w:rsidRPr="00792B99">
        <w:rPr>
          <w:rFonts w:eastAsia="ArialMT"/>
          <w:color w:val="333333"/>
          <w:sz w:val="20"/>
          <w:szCs w:val="20"/>
        </w:rPr>
        <w:t>,</w:t>
      </w:r>
      <w:r w:rsidRPr="00792B99">
        <w:rPr>
          <w:rFonts w:eastAsia="ArialMT"/>
          <w:color w:val="333333"/>
          <w:sz w:val="20"/>
          <w:szCs w:val="20"/>
        </w:rPr>
        <w:t xml:space="preserve"> sul quale far confluire l’intera classe.</w:t>
      </w:r>
    </w:p>
    <w:p w:rsidR="00792B99" w:rsidRDefault="00792B99" w:rsidP="000A2663">
      <w:pPr>
        <w:pStyle w:val="Standard"/>
        <w:autoSpaceDE w:val="0"/>
        <w:spacing w:after="0" w:line="276" w:lineRule="auto"/>
        <w:jc w:val="both"/>
        <w:rPr>
          <w:rFonts w:eastAsia="ArialMT"/>
          <w:bCs/>
          <w:color w:val="333333"/>
          <w:sz w:val="24"/>
          <w:szCs w:val="24"/>
        </w:rPr>
      </w:pPr>
    </w:p>
    <w:p w:rsidR="0031236D" w:rsidRPr="0078340C" w:rsidRDefault="008E2B20" w:rsidP="000A2663">
      <w:pPr>
        <w:pStyle w:val="Standard"/>
        <w:autoSpaceDE w:val="0"/>
        <w:spacing w:after="0" w:line="276" w:lineRule="auto"/>
        <w:jc w:val="both"/>
        <w:rPr>
          <w:sz w:val="24"/>
          <w:szCs w:val="24"/>
        </w:rPr>
      </w:pPr>
      <w:r w:rsidRPr="0078340C">
        <w:rPr>
          <w:rFonts w:eastAsia="ArialMT"/>
          <w:bCs/>
          <w:color w:val="333333"/>
          <w:sz w:val="24"/>
          <w:szCs w:val="24"/>
        </w:rPr>
        <w:t>Numero Totale allievi</w:t>
      </w:r>
      <w:r w:rsidR="00383526">
        <w:rPr>
          <w:rFonts w:eastAsia="ArialMT"/>
          <w:bCs/>
          <w:color w:val="333333"/>
          <w:sz w:val="24"/>
          <w:szCs w:val="24"/>
        </w:rPr>
        <w:t xml:space="preserve"> – </w:t>
      </w:r>
      <w:r w:rsidR="002760C4">
        <w:rPr>
          <w:rFonts w:eastAsia="ArialMT"/>
          <w:bCs/>
          <w:color w:val="333333"/>
          <w:sz w:val="24"/>
          <w:szCs w:val="24"/>
        </w:rPr>
        <w:t>Second</w:t>
      </w:r>
      <w:r w:rsidR="00383526">
        <w:rPr>
          <w:rFonts w:eastAsia="ArialMT"/>
          <w:bCs/>
          <w:color w:val="333333"/>
          <w:sz w:val="24"/>
          <w:szCs w:val="24"/>
        </w:rPr>
        <w:t>a annualità 2024/2025</w:t>
      </w:r>
      <w:r w:rsidR="00705D96" w:rsidRPr="0078340C">
        <w:rPr>
          <w:rFonts w:eastAsia="ArialMT"/>
          <w:bCs/>
          <w:color w:val="333333"/>
          <w:sz w:val="24"/>
          <w:szCs w:val="24"/>
        </w:rPr>
        <w:t xml:space="preserve"> </w:t>
      </w:r>
      <w:r w:rsidR="002760C4">
        <w:rPr>
          <w:rFonts w:eastAsia="Arial-BoldMT"/>
          <w:b/>
          <w:color w:val="333333"/>
          <w:sz w:val="24"/>
          <w:szCs w:val="24"/>
        </w:rPr>
        <w:t>_______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bCs/>
          <w:color w:val="333333"/>
          <w:sz w:val="24"/>
          <w:szCs w:val="24"/>
        </w:rPr>
        <w:t xml:space="preserve">(n. Maschi </w:t>
      </w:r>
      <w:r w:rsidR="002760C4">
        <w:rPr>
          <w:rFonts w:eastAsia="Arial-BoldMT"/>
          <w:b/>
          <w:color w:val="333333"/>
          <w:sz w:val="24"/>
          <w:szCs w:val="24"/>
        </w:rPr>
        <w:t>____</w:t>
      </w:r>
      <w:r w:rsidRPr="0078340C">
        <w:rPr>
          <w:rFonts w:eastAsia="ArialMT"/>
          <w:bCs/>
          <w:color w:val="333333"/>
          <w:sz w:val="24"/>
          <w:szCs w:val="24"/>
        </w:rPr>
        <w:t xml:space="preserve">; n. Femmine </w:t>
      </w:r>
      <w:r w:rsidR="002760C4">
        <w:rPr>
          <w:rFonts w:eastAsia="Arial-BoldMT"/>
          <w:b/>
          <w:color w:val="333333"/>
          <w:sz w:val="24"/>
          <w:szCs w:val="24"/>
        </w:rPr>
        <w:t>____</w:t>
      </w:r>
      <w:r w:rsidRPr="0078340C">
        <w:rPr>
          <w:rFonts w:eastAsia="ArialMT"/>
          <w:bCs/>
          <w:color w:val="333333"/>
          <w:sz w:val="24"/>
          <w:szCs w:val="24"/>
        </w:rPr>
        <w:t>)</w:t>
      </w:r>
    </w:p>
    <w:p w:rsidR="0031236D" w:rsidRDefault="008E2B20" w:rsidP="00A864F2">
      <w:pPr>
        <w:pStyle w:val="Standard"/>
        <w:autoSpaceDE w:val="0"/>
        <w:spacing w:after="0" w:line="276" w:lineRule="auto"/>
        <w:rPr>
          <w:rFonts w:eastAsia="Arial-BoldMT"/>
          <w:b/>
          <w:color w:val="333333"/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Di cui n. Allievi disabili </w:t>
      </w:r>
      <w:r w:rsidR="002760C4">
        <w:rPr>
          <w:rFonts w:eastAsia="Arial-BoldMT"/>
          <w:b/>
          <w:color w:val="333333"/>
          <w:sz w:val="24"/>
          <w:szCs w:val="24"/>
        </w:rPr>
        <w:t>________</w:t>
      </w:r>
    </w:p>
    <w:p w:rsidR="0031236D" w:rsidRPr="0078340C" w:rsidRDefault="0031236D" w:rsidP="00A864F2">
      <w:pPr>
        <w:pStyle w:val="Standard"/>
        <w:autoSpaceDE w:val="0"/>
        <w:spacing w:after="0" w:line="276" w:lineRule="auto"/>
        <w:rPr>
          <w:strike/>
          <w:sz w:val="24"/>
          <w:szCs w:val="24"/>
        </w:rPr>
      </w:pPr>
    </w:p>
    <w:p w:rsidR="00313393" w:rsidRPr="00FE21B0" w:rsidRDefault="008E2B20" w:rsidP="00FE21B0">
      <w:pPr>
        <w:pStyle w:val="Standard"/>
        <w:autoSpaceDE w:val="0"/>
        <w:spacing w:after="0" w:line="276" w:lineRule="auto"/>
        <w:jc w:val="both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Il/La sottoscritto/a </w:t>
      </w:r>
      <w:r w:rsidR="00000249">
        <w:rPr>
          <w:rFonts w:eastAsia="Arial-BoldMT"/>
          <w:b/>
          <w:color w:val="333333"/>
          <w:sz w:val="24"/>
          <w:szCs w:val="24"/>
        </w:rPr>
        <w:t>____________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 xml:space="preserve">nato/a a </w:t>
      </w:r>
      <w:r w:rsidR="00000249">
        <w:rPr>
          <w:rFonts w:eastAsia="Arial-BoldMT"/>
          <w:b/>
          <w:color w:val="333333"/>
          <w:sz w:val="24"/>
          <w:szCs w:val="24"/>
        </w:rPr>
        <w:t>__________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 xml:space="preserve">provincia </w:t>
      </w:r>
      <w:r w:rsidR="00000249">
        <w:rPr>
          <w:rFonts w:eastAsia="Arial-BoldMT"/>
          <w:b/>
          <w:color w:val="333333"/>
          <w:sz w:val="24"/>
          <w:szCs w:val="24"/>
        </w:rPr>
        <w:t>_________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 xml:space="preserve">il </w:t>
      </w:r>
      <w:r w:rsidR="00000249">
        <w:rPr>
          <w:rFonts w:eastAsia="Arial-BoldMT"/>
          <w:b/>
          <w:color w:val="333333"/>
          <w:sz w:val="24"/>
          <w:szCs w:val="24"/>
        </w:rPr>
        <w:t>____________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>Codice</w:t>
      </w:r>
      <w:r w:rsidRPr="0078340C">
        <w:rPr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 xml:space="preserve">Fiscale </w:t>
      </w:r>
      <w:r w:rsidR="00000249">
        <w:rPr>
          <w:rFonts w:eastAsia="Arial-BoldMT"/>
          <w:b/>
          <w:color w:val="333333"/>
          <w:sz w:val="24"/>
          <w:szCs w:val="24"/>
        </w:rPr>
        <w:t>__________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 xml:space="preserve">residente a </w:t>
      </w:r>
      <w:r w:rsidR="00000249">
        <w:rPr>
          <w:rFonts w:eastAsia="Arial-BoldMT"/>
          <w:b/>
          <w:color w:val="333333"/>
          <w:sz w:val="24"/>
          <w:szCs w:val="24"/>
        </w:rPr>
        <w:t>_____</w:t>
      </w:r>
      <w:r w:rsidRPr="00E11813">
        <w:rPr>
          <w:rFonts w:eastAsia="Arial-BoldMT"/>
          <w:b/>
          <w:color w:val="333333"/>
          <w:sz w:val="24"/>
          <w:szCs w:val="24"/>
        </w:rPr>
        <w:t xml:space="preserve"> </w:t>
      </w:r>
      <w:r w:rsidR="00000249">
        <w:rPr>
          <w:rFonts w:eastAsia="Arial-BoldMT"/>
          <w:b/>
          <w:color w:val="333333"/>
          <w:sz w:val="24"/>
          <w:szCs w:val="24"/>
        </w:rPr>
        <w:t>___________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 xml:space="preserve">provincia </w:t>
      </w:r>
      <w:r w:rsidR="00000249">
        <w:rPr>
          <w:rFonts w:eastAsia="Arial-BoldMT"/>
          <w:b/>
          <w:color w:val="333333"/>
          <w:sz w:val="24"/>
          <w:szCs w:val="24"/>
        </w:rPr>
        <w:t>___________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 xml:space="preserve">in via/piazza </w:t>
      </w:r>
      <w:r w:rsidR="00000249">
        <w:rPr>
          <w:rFonts w:eastAsia="Arial-BoldMT"/>
          <w:b/>
          <w:color w:val="333333"/>
          <w:sz w:val="24"/>
          <w:szCs w:val="24"/>
        </w:rPr>
        <w:t>_______________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 xml:space="preserve">n. </w:t>
      </w:r>
      <w:r w:rsidR="00000249">
        <w:rPr>
          <w:rFonts w:eastAsia="Arial-BoldMT"/>
          <w:b/>
          <w:color w:val="333333"/>
          <w:sz w:val="24"/>
          <w:szCs w:val="24"/>
        </w:rPr>
        <w:t>_____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>CAP</w:t>
      </w:r>
      <w:r w:rsidRPr="0078340C">
        <w:rPr>
          <w:sz w:val="24"/>
          <w:szCs w:val="24"/>
        </w:rPr>
        <w:t xml:space="preserve"> </w:t>
      </w:r>
      <w:r w:rsidR="00000249">
        <w:rPr>
          <w:rFonts w:eastAsia="Arial-BoldMT"/>
          <w:b/>
          <w:color w:val="333333"/>
          <w:sz w:val="24"/>
          <w:szCs w:val="24"/>
        </w:rPr>
        <w:t>_________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>Consapevole delle sanzioni penali nel caso di dichiarazioni mendaci, falsità in atti ed uso di atti falsi, richiamate dall’art 76 del DPR</w:t>
      </w:r>
      <w:r w:rsidRPr="0078340C">
        <w:rPr>
          <w:rFonts w:eastAsia="ArialMT"/>
          <w:color w:val="000000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>445 del 28/12/2000, sotto la propria responsabilità</w:t>
      </w:r>
    </w:p>
    <w:p w:rsidR="00313393" w:rsidRPr="0078340C" w:rsidRDefault="008E2B20" w:rsidP="00FE21B0">
      <w:pPr>
        <w:pStyle w:val="Standard"/>
        <w:autoSpaceDE w:val="0"/>
        <w:spacing w:after="0" w:line="276" w:lineRule="auto"/>
        <w:jc w:val="center"/>
        <w:rPr>
          <w:rFonts w:eastAsia="ArialMT"/>
          <w:b/>
          <w:color w:val="333333"/>
          <w:sz w:val="24"/>
          <w:szCs w:val="24"/>
        </w:rPr>
      </w:pPr>
      <w:r w:rsidRPr="0078340C">
        <w:rPr>
          <w:rFonts w:eastAsia="ArialMT"/>
          <w:b/>
          <w:color w:val="333333"/>
          <w:sz w:val="24"/>
          <w:szCs w:val="24"/>
        </w:rPr>
        <w:t>DICHIARA</w:t>
      </w:r>
    </w:p>
    <w:p w:rsidR="0031236D" w:rsidRPr="0078340C" w:rsidRDefault="008E2B20" w:rsidP="002E06FC">
      <w:pPr>
        <w:pStyle w:val="Standard"/>
        <w:autoSpaceDE w:val="0"/>
        <w:spacing w:after="0" w:line="276" w:lineRule="auto"/>
        <w:rPr>
          <w:rFonts w:eastAsia="ArialMT"/>
          <w:color w:val="333333"/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>che le informazioni fornite nella presente scheda corrispondono a verità.</w:t>
      </w:r>
    </w:p>
    <w:p w:rsidR="0031236D" w:rsidRPr="0078340C" w:rsidRDefault="008E2B20" w:rsidP="002E06FC">
      <w:pPr>
        <w:pStyle w:val="Standard"/>
        <w:autoSpaceDE w:val="0"/>
        <w:spacing w:after="0" w:line="276" w:lineRule="auto"/>
        <w:rPr>
          <w:rFonts w:eastAsia="ArialMT"/>
          <w:color w:val="333333"/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>Luogo e data</w:t>
      </w:r>
    </w:p>
    <w:p w:rsidR="0031236D" w:rsidRDefault="008E2B20" w:rsidP="002E06FC">
      <w:pPr>
        <w:pStyle w:val="Standard"/>
        <w:autoSpaceDE w:val="0"/>
        <w:spacing w:after="0" w:line="276" w:lineRule="auto"/>
        <w:rPr>
          <w:rFonts w:eastAsia="Arial-BoldMT"/>
          <w:bCs/>
          <w:color w:val="333333"/>
          <w:sz w:val="24"/>
          <w:szCs w:val="24"/>
        </w:rPr>
      </w:pPr>
      <w:r w:rsidRPr="0078340C">
        <w:rPr>
          <w:rFonts w:eastAsia="Arial-BoldMT"/>
          <w:bCs/>
          <w:color w:val="333333"/>
          <w:sz w:val="24"/>
          <w:szCs w:val="24"/>
        </w:rPr>
        <w:t xml:space="preserve">Si autorizza il trattamento dei dati forniti ai sensi del Reg.to UE 2016/679 e </w:t>
      </w:r>
      <w:proofErr w:type="spellStart"/>
      <w:r w:rsidRPr="0078340C">
        <w:rPr>
          <w:rFonts w:eastAsia="Arial-BoldMT"/>
          <w:bCs/>
          <w:color w:val="333333"/>
          <w:sz w:val="24"/>
          <w:szCs w:val="24"/>
        </w:rPr>
        <w:t>s.m.i.</w:t>
      </w:r>
      <w:proofErr w:type="spellEnd"/>
    </w:p>
    <w:p w:rsidR="00FE21B0" w:rsidRPr="0078340C" w:rsidRDefault="00FE21B0" w:rsidP="002E06FC">
      <w:pPr>
        <w:pStyle w:val="Standard"/>
        <w:autoSpaceDE w:val="0"/>
        <w:spacing w:after="0" w:line="276" w:lineRule="auto"/>
        <w:rPr>
          <w:rFonts w:eastAsia="Arial-BoldMT"/>
          <w:bCs/>
          <w:color w:val="333333"/>
          <w:sz w:val="24"/>
          <w:szCs w:val="24"/>
        </w:rPr>
      </w:pPr>
    </w:p>
    <w:tbl>
      <w:tblPr>
        <w:tblStyle w:val="Grigliatabella"/>
        <w:tblW w:w="8931" w:type="dxa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931"/>
      </w:tblGrid>
      <w:tr w:rsidR="00CC1E7E" w:rsidRPr="0078340C" w:rsidTr="00212724">
        <w:tc>
          <w:tcPr>
            <w:tcW w:w="8931" w:type="dxa"/>
          </w:tcPr>
          <w:p w:rsidR="00CC1E7E" w:rsidRPr="0078340C" w:rsidRDefault="00CC1E7E" w:rsidP="0064557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8340C">
              <w:rPr>
                <w:rFonts w:ascii="Calibri" w:hAnsi="Calibri" w:cs="Calibri"/>
                <w:b/>
                <w:bCs/>
                <w:sz w:val="24"/>
                <w:szCs w:val="24"/>
              </w:rPr>
              <w:t>Il legale Rappresentante</w:t>
            </w:r>
          </w:p>
        </w:tc>
      </w:tr>
      <w:tr w:rsidR="00CC1E7E" w:rsidRPr="0078340C" w:rsidTr="00212724">
        <w:tc>
          <w:tcPr>
            <w:tcW w:w="8931" w:type="dxa"/>
          </w:tcPr>
          <w:p w:rsidR="00CC1E7E" w:rsidRPr="0078340C" w:rsidRDefault="00CC1E7E" w:rsidP="0064557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8340C">
              <w:rPr>
                <w:rFonts w:ascii="Calibri" w:hAnsi="Calibri" w:cs="Calibri"/>
                <w:b/>
                <w:bCs/>
                <w:sz w:val="24"/>
                <w:szCs w:val="24"/>
              </w:rPr>
              <w:t>o altro soggetto munito di firma*</w:t>
            </w:r>
          </w:p>
        </w:tc>
      </w:tr>
      <w:tr w:rsidR="00CC1E7E" w:rsidRPr="0078340C" w:rsidTr="00212724">
        <w:tc>
          <w:tcPr>
            <w:tcW w:w="8931" w:type="dxa"/>
          </w:tcPr>
          <w:p w:rsidR="00CC1E7E" w:rsidRPr="0078340C" w:rsidRDefault="00CC1E7E" w:rsidP="0064557E">
            <w:pPr>
              <w:jc w:val="center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 w:rsidRPr="0078340C">
              <w:rPr>
                <w:rFonts w:ascii="Calibri" w:hAnsi="Calibri" w:cs="Calibri"/>
                <w:b/>
                <w:i/>
                <w:sz w:val="24"/>
                <w:szCs w:val="24"/>
              </w:rPr>
              <w:t>(firma digitale)**</w:t>
            </w:r>
          </w:p>
        </w:tc>
      </w:tr>
    </w:tbl>
    <w:p w:rsidR="00CC1E7E" w:rsidRPr="0078340C" w:rsidRDefault="00CC1E7E" w:rsidP="00FE21B0">
      <w:pPr>
        <w:spacing w:after="0" w:line="240" w:lineRule="auto"/>
        <w:rPr>
          <w:sz w:val="20"/>
          <w:szCs w:val="20"/>
        </w:rPr>
      </w:pPr>
    </w:p>
    <w:p w:rsidR="0031236D" w:rsidRPr="00FE21B0" w:rsidRDefault="00CC1E7E" w:rsidP="00FE21B0">
      <w:pPr>
        <w:jc w:val="both"/>
        <w:rPr>
          <w:bCs/>
          <w:sz w:val="16"/>
          <w:szCs w:val="16"/>
        </w:rPr>
      </w:pPr>
      <w:r w:rsidRPr="00FE21B0">
        <w:rPr>
          <w:b/>
          <w:sz w:val="16"/>
          <w:szCs w:val="16"/>
        </w:rPr>
        <w:t>*</w:t>
      </w:r>
      <w:r w:rsidRPr="00FE21B0">
        <w:rPr>
          <w:bCs/>
          <w:sz w:val="16"/>
          <w:szCs w:val="16"/>
        </w:rPr>
        <w:t xml:space="preserve"> In caso di altro soggetto munito di poteri di firma, allegare atto di delega o altro documento comprovante poteri di firma</w:t>
      </w:r>
      <w:r w:rsidRPr="00FE21B0">
        <w:rPr>
          <w:b/>
          <w:sz w:val="16"/>
          <w:szCs w:val="16"/>
        </w:rPr>
        <w:t>**</w:t>
      </w:r>
      <w:r w:rsidRPr="00FE21B0">
        <w:rPr>
          <w:bCs/>
          <w:sz w:val="16"/>
          <w:szCs w:val="16"/>
        </w:rPr>
        <w:t xml:space="preserve"> Obbligo di presentazione del documento di riconoscimento in corso di validità assolto implicitamente con l’apposizione della firma digitale, ai sensi del combinato disposto di cui agli artt. 38 e 47 del DPR n. 445/2000 e </w:t>
      </w:r>
      <w:proofErr w:type="spellStart"/>
      <w:r w:rsidRPr="00FE21B0">
        <w:rPr>
          <w:bCs/>
          <w:sz w:val="16"/>
          <w:szCs w:val="16"/>
        </w:rPr>
        <w:t>s.m.i.</w:t>
      </w:r>
      <w:proofErr w:type="spellEnd"/>
      <w:r w:rsidRPr="00FE21B0">
        <w:rPr>
          <w:bCs/>
          <w:sz w:val="16"/>
          <w:szCs w:val="16"/>
        </w:rPr>
        <w:t xml:space="preserve"> e art. 65, comma 1, lett. a) del </w:t>
      </w:r>
      <w:proofErr w:type="spellStart"/>
      <w:r w:rsidRPr="00FE21B0">
        <w:rPr>
          <w:bCs/>
          <w:sz w:val="16"/>
          <w:szCs w:val="16"/>
        </w:rPr>
        <w:t>D.Lgs</w:t>
      </w:r>
      <w:proofErr w:type="spellEnd"/>
      <w:r w:rsidRPr="00FE21B0">
        <w:rPr>
          <w:bCs/>
          <w:sz w:val="16"/>
          <w:szCs w:val="16"/>
        </w:rPr>
        <w:t xml:space="preserve"> 82/2005 e </w:t>
      </w:r>
      <w:proofErr w:type="spellStart"/>
      <w:r w:rsidRPr="00FE21B0">
        <w:rPr>
          <w:bCs/>
          <w:sz w:val="16"/>
          <w:szCs w:val="16"/>
        </w:rPr>
        <w:t>s.m.i</w:t>
      </w:r>
      <w:proofErr w:type="spellEnd"/>
      <w:r w:rsidRPr="00FE21B0">
        <w:rPr>
          <w:bCs/>
          <w:sz w:val="16"/>
          <w:szCs w:val="16"/>
        </w:rPr>
        <w:t>..</w:t>
      </w:r>
    </w:p>
    <w:sectPr w:rsidR="0031236D" w:rsidRPr="00FE21B0" w:rsidSect="00B64EA4">
      <w:headerReference w:type="even" r:id="rId8"/>
      <w:headerReference w:type="default" r:id="rId9"/>
      <w:headerReference w:type="first" r:id="rId10"/>
      <w:pgSz w:w="16838" w:h="11906" w:orient="landscape"/>
      <w:pgMar w:top="1134" w:right="1418" w:bottom="1134" w:left="1134" w:header="709" w:footer="709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C30" w:rsidRDefault="00BB3C30">
      <w:pPr>
        <w:spacing w:after="0" w:line="240" w:lineRule="auto"/>
      </w:pPr>
      <w:r>
        <w:separator/>
      </w:r>
    </w:p>
  </w:endnote>
  <w:endnote w:type="continuationSeparator" w:id="0">
    <w:p w:rsidR="00BB3C30" w:rsidRDefault="00BB3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charset w:val="00"/>
    <w:family w:val="swiss"/>
    <w:pitch w:val="default"/>
    <w:sig w:usb0="00000000" w:usb1="00000000" w:usb2="00000000" w:usb3="00000000" w:csb0="00000000" w:csb1="00000000"/>
  </w:font>
  <w:font w:name="Arial-BoldMT"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C30" w:rsidRDefault="00BB3C3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BB3C30" w:rsidRDefault="00BB3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6B7" w:rsidRDefault="00B64EA4" w:rsidP="008746B7">
    <w:pPr>
      <w:pStyle w:val="Intestazione"/>
      <w:jc w:val="center"/>
      <w:rPr>
        <w:rFonts w:asciiTheme="minorHAnsi" w:hAnsiTheme="minorHAnsi" w:cstheme="minorHAnsi"/>
        <w:sz w:val="24"/>
        <w:szCs w:val="24"/>
      </w:rPr>
    </w:pPr>
    <w:r>
      <w:rPr>
        <w:noProof/>
        <w:lang w:eastAsia="it-IT"/>
      </w:rPr>
      <w:drawing>
        <wp:inline distT="0" distB="0" distL="0" distR="0">
          <wp:extent cx="7967187" cy="750627"/>
          <wp:effectExtent l="0" t="0" r="0" b="0"/>
          <wp:docPr id="147586265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22776" name=""/>
                  <pic:cNvPicPr/>
                </pic:nvPicPr>
                <pic:blipFill rotWithShape="1">
                  <a:blip r:embed="rId1"/>
                  <a:srcRect l="14291" t="30223" r="40140" b="62145"/>
                  <a:stretch/>
                </pic:blipFill>
                <pic:spPr bwMode="auto">
                  <a:xfrm>
                    <a:off x="0" y="0"/>
                    <a:ext cx="8052838" cy="7586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</w:p>
  <w:p w:rsidR="008746B7" w:rsidRPr="0078340C" w:rsidRDefault="008746B7" w:rsidP="008746B7">
    <w:pPr>
      <w:pStyle w:val="Intestazione"/>
      <w:pBdr>
        <w:bottom w:val="single" w:sz="4" w:space="1" w:color="auto"/>
      </w:pBdr>
      <w:rPr>
        <w:noProof/>
        <w:szCs w:val="24"/>
        <w:lang w:eastAsia="it-IT"/>
      </w:rPr>
    </w:pPr>
    <w:r>
      <w:rPr>
        <w:noProof/>
      </w:rPr>
      <w:t xml:space="preserve">                   </w:t>
    </w:r>
    <w:r w:rsidRPr="004A5DEF">
      <w:rPr>
        <w:noProof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0C4" w:rsidRDefault="00EB60C4">
    <w:pPr>
      <w:pStyle w:val="Intestazione"/>
      <w:jc w:val="center"/>
      <w:rPr>
        <w:noProof/>
      </w:rPr>
    </w:pPr>
  </w:p>
  <w:p w:rsidR="00F80C47" w:rsidRDefault="00005DF0">
    <w:pPr>
      <w:pStyle w:val="Intestazione"/>
      <w:jc w:val="center"/>
      <w:rPr>
        <w:noProof/>
      </w:rPr>
    </w:pPr>
    <w:r w:rsidRPr="00005DF0">
      <w:rPr>
        <w:rFonts w:asciiTheme="minorHAnsi" w:hAnsiTheme="minorHAnsi" w:cstheme="minorHAnsi"/>
        <w:noProof/>
        <w:sz w:val="24"/>
        <w:szCs w:val="24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5082548" o:spid="_x0000_s1027" type="#_x0000_t136" style="position:absolute;left:0;text-align:left;margin-left:0;margin-top:0;width:522.65pt;height:156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 SIMILE"/>
          <w10:wrap anchorx="margin" anchory="margin"/>
        </v:shape>
      </w:pict>
    </w:r>
    <w:r w:rsidR="0064557E" w:rsidRPr="00D81ACF">
      <w:rPr>
        <w:rFonts w:asciiTheme="minorHAnsi" w:hAnsiTheme="minorHAnsi" w:cstheme="minorHAnsi"/>
        <w:sz w:val="24"/>
        <w:szCs w:val="24"/>
      </w:rPr>
      <w:t xml:space="preserve">Allegato </w:t>
    </w:r>
    <w:r w:rsidR="00280139">
      <w:rPr>
        <w:rFonts w:asciiTheme="minorHAnsi" w:hAnsiTheme="minorHAnsi" w:cstheme="minorHAnsi"/>
        <w:sz w:val="24"/>
        <w:szCs w:val="24"/>
      </w:rPr>
      <w:t>A</w:t>
    </w:r>
    <w:r w:rsidR="0064557E" w:rsidRPr="00D81ACF">
      <w:rPr>
        <w:rFonts w:asciiTheme="minorHAnsi" w:hAnsiTheme="minorHAnsi" w:cstheme="minorHAnsi"/>
        <w:sz w:val="24"/>
        <w:szCs w:val="24"/>
      </w:rPr>
      <w:t xml:space="preserve"> </w:t>
    </w:r>
    <w:r w:rsidR="00280139">
      <w:rPr>
        <w:rFonts w:asciiTheme="minorHAnsi" w:hAnsiTheme="minorHAnsi" w:cstheme="minorHAnsi"/>
        <w:sz w:val="24"/>
        <w:szCs w:val="24"/>
      </w:rPr>
      <w:t>–</w:t>
    </w:r>
    <w:r w:rsidR="0064557E" w:rsidRPr="00D81ACF">
      <w:rPr>
        <w:rFonts w:asciiTheme="minorHAnsi" w:hAnsiTheme="minorHAnsi" w:cstheme="minorHAnsi"/>
        <w:sz w:val="24"/>
        <w:szCs w:val="24"/>
      </w:rPr>
      <w:t xml:space="preserve"> </w:t>
    </w:r>
    <w:r w:rsidR="00280139">
      <w:rPr>
        <w:rFonts w:asciiTheme="minorHAnsi" w:hAnsiTheme="minorHAnsi" w:cstheme="minorHAnsi"/>
        <w:sz w:val="24"/>
        <w:szCs w:val="24"/>
      </w:rPr>
      <w:t xml:space="preserve">Elenco allievi II annualità </w:t>
    </w:r>
    <w:proofErr w:type="spellStart"/>
    <w:r w:rsidR="00280139">
      <w:rPr>
        <w:rFonts w:asciiTheme="minorHAnsi" w:hAnsiTheme="minorHAnsi" w:cstheme="minorHAnsi"/>
        <w:sz w:val="24"/>
        <w:szCs w:val="24"/>
      </w:rPr>
      <w:t>a.f.</w:t>
    </w:r>
    <w:proofErr w:type="spellEnd"/>
    <w:r w:rsidR="005E576C">
      <w:rPr>
        <w:rFonts w:asciiTheme="minorHAnsi" w:hAnsiTheme="minorHAnsi" w:cstheme="minorHAnsi"/>
        <w:sz w:val="24"/>
        <w:szCs w:val="24"/>
      </w:rPr>
      <w:t xml:space="preserve"> 2024/2025 (Ciclo triennale 2023-2026)</w:t>
    </w:r>
    <w:r w:rsidR="00EB60C4" w:rsidRPr="00EB60C4">
      <w:rPr>
        <w:noProof/>
      </w:rPr>
      <w:t xml:space="preserve"> </w:t>
    </w:r>
  </w:p>
  <w:p w:rsidR="0077109A" w:rsidRPr="00F80C47" w:rsidRDefault="00EB60C4" w:rsidP="00F80C47">
    <w:pPr>
      <w:pStyle w:val="Intestazione"/>
      <w:jc w:val="center"/>
      <w:rPr>
        <w:rFonts w:asciiTheme="minorHAnsi" w:hAnsiTheme="minorHAnsi" w:cstheme="minorHAnsi"/>
        <w:sz w:val="24"/>
        <w:szCs w:val="24"/>
      </w:rPr>
    </w:pPr>
    <w:r>
      <w:rPr>
        <w:noProof/>
        <w:lang w:eastAsia="it-IT"/>
      </w:rPr>
      <w:drawing>
        <wp:inline distT="0" distB="0" distL="0" distR="0">
          <wp:extent cx="7967187" cy="750627"/>
          <wp:effectExtent l="0" t="0" r="0" b="0"/>
          <wp:docPr id="3732277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22776" name=""/>
                  <pic:cNvPicPr/>
                </pic:nvPicPr>
                <pic:blipFill rotWithShape="1">
                  <a:blip r:embed="rId1"/>
                  <a:srcRect l="14291" t="30223" r="40140" b="62145"/>
                  <a:stretch/>
                </pic:blipFill>
                <pic:spPr bwMode="auto">
                  <a:xfrm>
                    <a:off x="0" y="0"/>
                    <a:ext cx="8052838" cy="7586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57E" w:rsidRDefault="00005DF0">
    <w:pPr>
      <w:pStyle w:val="Intestazion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5082546" o:spid="_x0000_s1025" type="#_x0000_t136" style="position:absolute;margin-left:0;margin-top:0;width:522.65pt;height:156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 SIMILE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86926"/>
    <w:multiLevelType w:val="hybridMultilevel"/>
    <w:tmpl w:val="6A68B4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DA5279"/>
    <w:multiLevelType w:val="multilevel"/>
    <w:tmpl w:val="719E445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41A76054"/>
    <w:multiLevelType w:val="multilevel"/>
    <w:tmpl w:val="871008D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50FB727D"/>
    <w:multiLevelType w:val="multilevel"/>
    <w:tmpl w:val="063CB05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autoHyphenation/>
  <w:hyphenationZone w:val="283"/>
  <w:evenAndOddHeaders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1236D"/>
    <w:rsid w:val="00000249"/>
    <w:rsid w:val="00005BB3"/>
    <w:rsid w:val="00005DF0"/>
    <w:rsid w:val="000070E5"/>
    <w:rsid w:val="00012C06"/>
    <w:rsid w:val="0001796A"/>
    <w:rsid w:val="0003518D"/>
    <w:rsid w:val="00060F00"/>
    <w:rsid w:val="000653D5"/>
    <w:rsid w:val="00071026"/>
    <w:rsid w:val="00091611"/>
    <w:rsid w:val="000A2663"/>
    <w:rsid w:val="000B7CC0"/>
    <w:rsid w:val="000D0BEB"/>
    <w:rsid w:val="000D3F89"/>
    <w:rsid w:val="000F280D"/>
    <w:rsid w:val="000F2BAA"/>
    <w:rsid w:val="00105650"/>
    <w:rsid w:val="001254BF"/>
    <w:rsid w:val="001502D3"/>
    <w:rsid w:val="001516B2"/>
    <w:rsid w:val="00154D91"/>
    <w:rsid w:val="001742F6"/>
    <w:rsid w:val="001743A8"/>
    <w:rsid w:val="00175438"/>
    <w:rsid w:val="001754AB"/>
    <w:rsid w:val="00177A7B"/>
    <w:rsid w:val="0018406A"/>
    <w:rsid w:val="00190D25"/>
    <w:rsid w:val="00191B9B"/>
    <w:rsid w:val="0019476A"/>
    <w:rsid w:val="00194F18"/>
    <w:rsid w:val="001951E1"/>
    <w:rsid w:val="001A59A4"/>
    <w:rsid w:val="001B2E97"/>
    <w:rsid w:val="001D5EA3"/>
    <w:rsid w:val="001E2A70"/>
    <w:rsid w:val="001F1F86"/>
    <w:rsid w:val="001F5347"/>
    <w:rsid w:val="00204E02"/>
    <w:rsid w:val="00212724"/>
    <w:rsid w:val="00213580"/>
    <w:rsid w:val="002237D3"/>
    <w:rsid w:val="00224337"/>
    <w:rsid w:val="00226B47"/>
    <w:rsid w:val="0024260D"/>
    <w:rsid w:val="00242618"/>
    <w:rsid w:val="00246DAF"/>
    <w:rsid w:val="00261FDE"/>
    <w:rsid w:val="0026499A"/>
    <w:rsid w:val="00270371"/>
    <w:rsid w:val="002760C4"/>
    <w:rsid w:val="00280139"/>
    <w:rsid w:val="00291C9B"/>
    <w:rsid w:val="00293C60"/>
    <w:rsid w:val="002A12D9"/>
    <w:rsid w:val="002A2C0F"/>
    <w:rsid w:val="002A48A4"/>
    <w:rsid w:val="002A5BD1"/>
    <w:rsid w:val="002A7022"/>
    <w:rsid w:val="002B1DA8"/>
    <w:rsid w:val="002C3772"/>
    <w:rsid w:val="002D042C"/>
    <w:rsid w:val="002E06FC"/>
    <w:rsid w:val="002E207D"/>
    <w:rsid w:val="002E540A"/>
    <w:rsid w:val="002E72C7"/>
    <w:rsid w:val="003010C8"/>
    <w:rsid w:val="00303479"/>
    <w:rsid w:val="0030351E"/>
    <w:rsid w:val="00310BB5"/>
    <w:rsid w:val="0031236D"/>
    <w:rsid w:val="00313393"/>
    <w:rsid w:val="00317326"/>
    <w:rsid w:val="00332088"/>
    <w:rsid w:val="003343DD"/>
    <w:rsid w:val="00335111"/>
    <w:rsid w:val="00335607"/>
    <w:rsid w:val="00337F8E"/>
    <w:rsid w:val="003518CD"/>
    <w:rsid w:val="003539FB"/>
    <w:rsid w:val="00360320"/>
    <w:rsid w:val="00360618"/>
    <w:rsid w:val="00363C19"/>
    <w:rsid w:val="00364CD8"/>
    <w:rsid w:val="00365A7D"/>
    <w:rsid w:val="00383287"/>
    <w:rsid w:val="00383526"/>
    <w:rsid w:val="0039628F"/>
    <w:rsid w:val="003A66E4"/>
    <w:rsid w:val="003B6A7F"/>
    <w:rsid w:val="003C079E"/>
    <w:rsid w:val="003C0DCC"/>
    <w:rsid w:val="003C6BDA"/>
    <w:rsid w:val="003C7CFE"/>
    <w:rsid w:val="003D0053"/>
    <w:rsid w:val="003D32E4"/>
    <w:rsid w:val="003D46F5"/>
    <w:rsid w:val="003D6839"/>
    <w:rsid w:val="003E13C4"/>
    <w:rsid w:val="003E1B3D"/>
    <w:rsid w:val="003F009D"/>
    <w:rsid w:val="003F5127"/>
    <w:rsid w:val="003F58BA"/>
    <w:rsid w:val="003F6E27"/>
    <w:rsid w:val="003F7BC5"/>
    <w:rsid w:val="00406C99"/>
    <w:rsid w:val="00412171"/>
    <w:rsid w:val="004163EB"/>
    <w:rsid w:val="00417D3E"/>
    <w:rsid w:val="00425CAC"/>
    <w:rsid w:val="004354F6"/>
    <w:rsid w:val="004505DD"/>
    <w:rsid w:val="004567C7"/>
    <w:rsid w:val="00464CD9"/>
    <w:rsid w:val="0046570B"/>
    <w:rsid w:val="00471A4E"/>
    <w:rsid w:val="00480420"/>
    <w:rsid w:val="00485358"/>
    <w:rsid w:val="004A0AD2"/>
    <w:rsid w:val="004A3AE4"/>
    <w:rsid w:val="004A45CA"/>
    <w:rsid w:val="004B4DE2"/>
    <w:rsid w:val="004C3943"/>
    <w:rsid w:val="004C40E8"/>
    <w:rsid w:val="004C4A91"/>
    <w:rsid w:val="004D126D"/>
    <w:rsid w:val="004D34E7"/>
    <w:rsid w:val="00505FEC"/>
    <w:rsid w:val="005101C9"/>
    <w:rsid w:val="00515FC1"/>
    <w:rsid w:val="00517FEA"/>
    <w:rsid w:val="005204A6"/>
    <w:rsid w:val="0052787E"/>
    <w:rsid w:val="005348D9"/>
    <w:rsid w:val="00557E0F"/>
    <w:rsid w:val="00560F46"/>
    <w:rsid w:val="005721FA"/>
    <w:rsid w:val="00573EAA"/>
    <w:rsid w:val="005760C5"/>
    <w:rsid w:val="0057746E"/>
    <w:rsid w:val="0058079C"/>
    <w:rsid w:val="00591A75"/>
    <w:rsid w:val="00592009"/>
    <w:rsid w:val="005938D6"/>
    <w:rsid w:val="005A3B6B"/>
    <w:rsid w:val="005A48B9"/>
    <w:rsid w:val="005B4442"/>
    <w:rsid w:val="005D1D4C"/>
    <w:rsid w:val="005D67F0"/>
    <w:rsid w:val="005D7DB1"/>
    <w:rsid w:val="005E3C00"/>
    <w:rsid w:val="005E576C"/>
    <w:rsid w:val="005F3FB2"/>
    <w:rsid w:val="00601290"/>
    <w:rsid w:val="00601498"/>
    <w:rsid w:val="00610BA1"/>
    <w:rsid w:val="0061536D"/>
    <w:rsid w:val="006173BF"/>
    <w:rsid w:val="0063136A"/>
    <w:rsid w:val="006316EC"/>
    <w:rsid w:val="0063357F"/>
    <w:rsid w:val="0063761A"/>
    <w:rsid w:val="0064557E"/>
    <w:rsid w:val="00655A00"/>
    <w:rsid w:val="0066294E"/>
    <w:rsid w:val="0066413C"/>
    <w:rsid w:val="00665D31"/>
    <w:rsid w:val="00665F84"/>
    <w:rsid w:val="00680FE5"/>
    <w:rsid w:val="00683DC5"/>
    <w:rsid w:val="00691AD5"/>
    <w:rsid w:val="00692D0D"/>
    <w:rsid w:val="00695D19"/>
    <w:rsid w:val="006A06A8"/>
    <w:rsid w:val="006A3765"/>
    <w:rsid w:val="006B3674"/>
    <w:rsid w:val="006B3686"/>
    <w:rsid w:val="006D2F7E"/>
    <w:rsid w:val="006D2FDC"/>
    <w:rsid w:val="006D58AE"/>
    <w:rsid w:val="006E3976"/>
    <w:rsid w:val="006E5722"/>
    <w:rsid w:val="006F3193"/>
    <w:rsid w:val="00701735"/>
    <w:rsid w:val="00705D96"/>
    <w:rsid w:val="00713071"/>
    <w:rsid w:val="00716835"/>
    <w:rsid w:val="007317FC"/>
    <w:rsid w:val="00745A8E"/>
    <w:rsid w:val="0075421A"/>
    <w:rsid w:val="007561F0"/>
    <w:rsid w:val="00757FD0"/>
    <w:rsid w:val="007670F9"/>
    <w:rsid w:val="0077109A"/>
    <w:rsid w:val="00772D05"/>
    <w:rsid w:val="00775D7E"/>
    <w:rsid w:val="00780E23"/>
    <w:rsid w:val="0078340C"/>
    <w:rsid w:val="007842DA"/>
    <w:rsid w:val="00785338"/>
    <w:rsid w:val="007928A5"/>
    <w:rsid w:val="00792B99"/>
    <w:rsid w:val="00793113"/>
    <w:rsid w:val="0079657D"/>
    <w:rsid w:val="007B20FB"/>
    <w:rsid w:val="007B21D6"/>
    <w:rsid w:val="007B3216"/>
    <w:rsid w:val="007B3E32"/>
    <w:rsid w:val="007B75C3"/>
    <w:rsid w:val="007C41F8"/>
    <w:rsid w:val="007C693E"/>
    <w:rsid w:val="007D12A7"/>
    <w:rsid w:val="007F22ED"/>
    <w:rsid w:val="007F5958"/>
    <w:rsid w:val="00800CD0"/>
    <w:rsid w:val="00814D7F"/>
    <w:rsid w:val="00815641"/>
    <w:rsid w:val="00833E44"/>
    <w:rsid w:val="00843E41"/>
    <w:rsid w:val="008465E6"/>
    <w:rsid w:val="0085566B"/>
    <w:rsid w:val="00861A35"/>
    <w:rsid w:val="00864A1A"/>
    <w:rsid w:val="0086673A"/>
    <w:rsid w:val="008746B7"/>
    <w:rsid w:val="00883EA9"/>
    <w:rsid w:val="00884723"/>
    <w:rsid w:val="00885C22"/>
    <w:rsid w:val="00892379"/>
    <w:rsid w:val="008A4591"/>
    <w:rsid w:val="008B697E"/>
    <w:rsid w:val="008E2B20"/>
    <w:rsid w:val="008F0F32"/>
    <w:rsid w:val="008F38E2"/>
    <w:rsid w:val="008F4DCD"/>
    <w:rsid w:val="008F5043"/>
    <w:rsid w:val="00911D66"/>
    <w:rsid w:val="009127C5"/>
    <w:rsid w:val="00922573"/>
    <w:rsid w:val="009269F8"/>
    <w:rsid w:val="00934E1B"/>
    <w:rsid w:val="009508E0"/>
    <w:rsid w:val="00962E21"/>
    <w:rsid w:val="00972A23"/>
    <w:rsid w:val="00976C81"/>
    <w:rsid w:val="00987418"/>
    <w:rsid w:val="00997FA3"/>
    <w:rsid w:val="009A0C83"/>
    <w:rsid w:val="009A2C07"/>
    <w:rsid w:val="009A30C7"/>
    <w:rsid w:val="009B34D1"/>
    <w:rsid w:val="009B6571"/>
    <w:rsid w:val="009C3EFE"/>
    <w:rsid w:val="009C6852"/>
    <w:rsid w:val="009D1291"/>
    <w:rsid w:val="009E2E50"/>
    <w:rsid w:val="009E3B86"/>
    <w:rsid w:val="009F1891"/>
    <w:rsid w:val="00A0526B"/>
    <w:rsid w:val="00A148A5"/>
    <w:rsid w:val="00A2683A"/>
    <w:rsid w:val="00A3710E"/>
    <w:rsid w:val="00A43D8C"/>
    <w:rsid w:val="00A55EF0"/>
    <w:rsid w:val="00A606A0"/>
    <w:rsid w:val="00A60BE2"/>
    <w:rsid w:val="00A63CFB"/>
    <w:rsid w:val="00A864F2"/>
    <w:rsid w:val="00A91DF9"/>
    <w:rsid w:val="00AA62A9"/>
    <w:rsid w:val="00AB4F97"/>
    <w:rsid w:val="00AB6126"/>
    <w:rsid w:val="00AC0572"/>
    <w:rsid w:val="00AD03B1"/>
    <w:rsid w:val="00AD390C"/>
    <w:rsid w:val="00AD4198"/>
    <w:rsid w:val="00AF17C1"/>
    <w:rsid w:val="00AF256B"/>
    <w:rsid w:val="00B13F0C"/>
    <w:rsid w:val="00B15470"/>
    <w:rsid w:val="00B26091"/>
    <w:rsid w:val="00B26828"/>
    <w:rsid w:val="00B31202"/>
    <w:rsid w:val="00B36C98"/>
    <w:rsid w:val="00B40237"/>
    <w:rsid w:val="00B40D0A"/>
    <w:rsid w:val="00B56405"/>
    <w:rsid w:val="00B56F24"/>
    <w:rsid w:val="00B6001D"/>
    <w:rsid w:val="00B63FDE"/>
    <w:rsid w:val="00B64EA4"/>
    <w:rsid w:val="00B67006"/>
    <w:rsid w:val="00B73F79"/>
    <w:rsid w:val="00B837E7"/>
    <w:rsid w:val="00B92004"/>
    <w:rsid w:val="00B93862"/>
    <w:rsid w:val="00B94180"/>
    <w:rsid w:val="00B9439D"/>
    <w:rsid w:val="00B95651"/>
    <w:rsid w:val="00B968A8"/>
    <w:rsid w:val="00BA5A29"/>
    <w:rsid w:val="00BB33E3"/>
    <w:rsid w:val="00BB3C30"/>
    <w:rsid w:val="00BB521E"/>
    <w:rsid w:val="00BB546D"/>
    <w:rsid w:val="00BB65D7"/>
    <w:rsid w:val="00BC6A7F"/>
    <w:rsid w:val="00BE7FB7"/>
    <w:rsid w:val="00BF3007"/>
    <w:rsid w:val="00BF7B98"/>
    <w:rsid w:val="00C13F9E"/>
    <w:rsid w:val="00C2414F"/>
    <w:rsid w:val="00C30E67"/>
    <w:rsid w:val="00C33CE6"/>
    <w:rsid w:val="00C466CF"/>
    <w:rsid w:val="00C51B76"/>
    <w:rsid w:val="00C65971"/>
    <w:rsid w:val="00C75C70"/>
    <w:rsid w:val="00C76667"/>
    <w:rsid w:val="00CA4FE6"/>
    <w:rsid w:val="00CB3A10"/>
    <w:rsid w:val="00CB3FC2"/>
    <w:rsid w:val="00CC1E7E"/>
    <w:rsid w:val="00CC3B03"/>
    <w:rsid w:val="00CC7F4F"/>
    <w:rsid w:val="00CD0E3D"/>
    <w:rsid w:val="00CE3D97"/>
    <w:rsid w:val="00CE7DB5"/>
    <w:rsid w:val="00CF07E0"/>
    <w:rsid w:val="00CF42C7"/>
    <w:rsid w:val="00D00640"/>
    <w:rsid w:val="00D01C71"/>
    <w:rsid w:val="00D102AB"/>
    <w:rsid w:val="00D11606"/>
    <w:rsid w:val="00D12DF0"/>
    <w:rsid w:val="00D51CC3"/>
    <w:rsid w:val="00D60DD5"/>
    <w:rsid w:val="00D613B9"/>
    <w:rsid w:val="00D81ACF"/>
    <w:rsid w:val="00D820DE"/>
    <w:rsid w:val="00D912A5"/>
    <w:rsid w:val="00DB094A"/>
    <w:rsid w:val="00DB2C17"/>
    <w:rsid w:val="00DB45D5"/>
    <w:rsid w:val="00DC3EF8"/>
    <w:rsid w:val="00DC4019"/>
    <w:rsid w:val="00DC4564"/>
    <w:rsid w:val="00DD5D74"/>
    <w:rsid w:val="00E00035"/>
    <w:rsid w:val="00E11813"/>
    <w:rsid w:val="00E16A89"/>
    <w:rsid w:val="00E474C7"/>
    <w:rsid w:val="00E50797"/>
    <w:rsid w:val="00E51D6D"/>
    <w:rsid w:val="00E613EC"/>
    <w:rsid w:val="00E61BAF"/>
    <w:rsid w:val="00E6553D"/>
    <w:rsid w:val="00E67D78"/>
    <w:rsid w:val="00E753B2"/>
    <w:rsid w:val="00E75F78"/>
    <w:rsid w:val="00E92D90"/>
    <w:rsid w:val="00EA5669"/>
    <w:rsid w:val="00EA5816"/>
    <w:rsid w:val="00EB60C4"/>
    <w:rsid w:val="00ED06A0"/>
    <w:rsid w:val="00ED0EE2"/>
    <w:rsid w:val="00ED11E0"/>
    <w:rsid w:val="00EE0BFD"/>
    <w:rsid w:val="00EF2414"/>
    <w:rsid w:val="00EF70E8"/>
    <w:rsid w:val="00F1014E"/>
    <w:rsid w:val="00F125C2"/>
    <w:rsid w:val="00F126C5"/>
    <w:rsid w:val="00F1338B"/>
    <w:rsid w:val="00F16080"/>
    <w:rsid w:val="00F24845"/>
    <w:rsid w:val="00F27947"/>
    <w:rsid w:val="00F308DD"/>
    <w:rsid w:val="00F32F59"/>
    <w:rsid w:val="00F44A72"/>
    <w:rsid w:val="00F51B96"/>
    <w:rsid w:val="00F61678"/>
    <w:rsid w:val="00F63ED9"/>
    <w:rsid w:val="00F701BC"/>
    <w:rsid w:val="00F7032C"/>
    <w:rsid w:val="00F75E55"/>
    <w:rsid w:val="00F80C47"/>
    <w:rsid w:val="00F80D95"/>
    <w:rsid w:val="00F81102"/>
    <w:rsid w:val="00FB0C99"/>
    <w:rsid w:val="00FB6034"/>
    <w:rsid w:val="00FB61BA"/>
    <w:rsid w:val="00FC7F27"/>
    <w:rsid w:val="00FD2F00"/>
    <w:rsid w:val="00FD574F"/>
    <w:rsid w:val="00FE21B0"/>
    <w:rsid w:val="00FF0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kern w:val="3"/>
        <w:sz w:val="22"/>
        <w:szCs w:val="22"/>
        <w:lang w:val="it-IT" w:eastAsia="en-US" w:bidi="ar-SA"/>
      </w:rPr>
    </w:rPrDefault>
    <w:pPrDefault>
      <w:pPr>
        <w:widowControl w:val="0"/>
        <w:autoSpaceDN w:val="0"/>
        <w:spacing w:after="160" w:line="24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86673A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86673A"/>
    <w:pPr>
      <w:widowControl/>
      <w:suppressAutoHyphens/>
    </w:pPr>
  </w:style>
  <w:style w:type="paragraph" w:customStyle="1" w:styleId="Heading">
    <w:name w:val="Heading"/>
    <w:basedOn w:val="Standard"/>
    <w:next w:val="Textbody"/>
    <w:rsid w:val="0086673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86673A"/>
    <w:pPr>
      <w:spacing w:after="120"/>
    </w:pPr>
  </w:style>
  <w:style w:type="paragraph" w:styleId="Elenco">
    <w:name w:val="List"/>
    <w:basedOn w:val="Textbody"/>
    <w:rsid w:val="0086673A"/>
    <w:rPr>
      <w:rFonts w:cs="Mangal"/>
    </w:rPr>
  </w:style>
  <w:style w:type="paragraph" w:styleId="Didascalia">
    <w:name w:val="caption"/>
    <w:basedOn w:val="Standard"/>
    <w:rsid w:val="0086673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86673A"/>
    <w:pPr>
      <w:suppressLineNumbers/>
    </w:pPr>
    <w:rPr>
      <w:rFonts w:cs="Mangal"/>
    </w:rPr>
  </w:style>
  <w:style w:type="paragraph" w:styleId="Intestazione">
    <w:name w:val="header"/>
    <w:basedOn w:val="Standard"/>
    <w:rsid w:val="0086673A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Standard"/>
    <w:rsid w:val="0086673A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customStyle="1" w:styleId="TableContents">
    <w:name w:val="Table Contents"/>
    <w:basedOn w:val="Standard"/>
    <w:rsid w:val="0086673A"/>
    <w:pPr>
      <w:suppressLineNumbers/>
    </w:pPr>
  </w:style>
  <w:style w:type="paragraph" w:customStyle="1" w:styleId="TableHeading">
    <w:name w:val="Table Heading"/>
    <w:basedOn w:val="TableContents"/>
    <w:rsid w:val="0086673A"/>
    <w:pPr>
      <w:jc w:val="center"/>
    </w:pPr>
    <w:rPr>
      <w:b/>
      <w:bCs/>
    </w:rPr>
  </w:style>
  <w:style w:type="character" w:customStyle="1" w:styleId="IntestazioneCarattere">
    <w:name w:val="Intestazione Carattere"/>
    <w:basedOn w:val="Carpredefinitoparagrafo"/>
    <w:rsid w:val="0086673A"/>
  </w:style>
  <w:style w:type="character" w:customStyle="1" w:styleId="PidipaginaCarattere">
    <w:name w:val="Piè di pagina Carattere"/>
    <w:basedOn w:val="Carpredefinitoparagrafo"/>
    <w:rsid w:val="0086673A"/>
  </w:style>
  <w:style w:type="character" w:customStyle="1" w:styleId="NumberingSymbols">
    <w:name w:val="Numbering Symbols"/>
    <w:rsid w:val="0086673A"/>
  </w:style>
  <w:style w:type="paragraph" w:styleId="Testofumetto">
    <w:name w:val="Balloon Text"/>
    <w:basedOn w:val="Normale"/>
    <w:rsid w:val="00866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sid w:val="0086673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CC1E7E"/>
    <w:pPr>
      <w:widowControl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aliases w:val="Table of contents numbered,Elenco num ARGEA,body,Odsek zoznamu2,List Paragraph1,Bullet List,FooterText,lp1,lp11,List Paragraph11,Use Case List Paragraph,numbered,Paragraphe de liste1,Bulletr List Paragraph,列出段落,列出段落1,Bullet 1"/>
    <w:basedOn w:val="Normale"/>
    <w:link w:val="ParagrafoelencoCarattere"/>
    <w:uiPriority w:val="1"/>
    <w:qFormat/>
    <w:rsid w:val="00CD0E3D"/>
    <w:pPr>
      <w:suppressAutoHyphens w:val="0"/>
      <w:autoSpaceDE w:val="0"/>
      <w:spacing w:after="0" w:line="240" w:lineRule="auto"/>
      <w:ind w:left="976" w:hanging="360"/>
      <w:jc w:val="both"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ParagrafoelencoCarattere">
    <w:name w:val="Paragrafo elenco Carattere"/>
    <w:aliases w:val="Table of contents numbered Carattere,Elenco num ARGEA Carattere,body Carattere,Odsek zoznamu2 Carattere,List Paragraph1 Carattere,Bullet List Carattere,FooterText Carattere,lp1 Carattere,lp11 Carattere,numbered Carattere"/>
    <w:link w:val="Paragrafoelenco"/>
    <w:uiPriority w:val="1"/>
    <w:qFormat/>
    <w:rsid w:val="00CD0E3D"/>
    <w:rPr>
      <w:rFonts w:ascii="Times New Roman" w:eastAsia="Times New Roman" w:hAnsi="Times New Roman" w:cs="Times New Roman"/>
      <w:kern w:val="0"/>
      <w:sz w:val="20"/>
      <w:szCs w:val="20"/>
    </w:rPr>
  </w:style>
  <w:style w:type="paragraph" w:customStyle="1" w:styleId="Textbodyindent">
    <w:name w:val="Text body indent"/>
    <w:basedOn w:val="Standard"/>
    <w:rsid w:val="003B6A7F"/>
    <w:pPr>
      <w:spacing w:after="0" w:line="100" w:lineRule="atLeast"/>
      <w:ind w:left="283" w:firstLine="708"/>
      <w:jc w:val="both"/>
    </w:pPr>
    <w:rPr>
      <w:rFonts w:ascii="Times New Roman" w:eastAsia="Times New Roman" w:hAnsi="Times New Roman" w:cs="Times New Roman"/>
      <w:b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6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B381C6D2-B592-455B-A5B6-A01579D10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cuttittag</dc:creator>
  <cp:lastModifiedBy>cuttittag</cp:lastModifiedBy>
  <cp:revision>8</cp:revision>
  <dcterms:created xsi:type="dcterms:W3CDTF">2024-07-26T06:30:00Z</dcterms:created>
  <dcterms:modified xsi:type="dcterms:W3CDTF">2024-07-26T12:10:00Z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